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61" w:rsidRPr="003E1A9A" w:rsidRDefault="00FA7708" w:rsidP="00EE0E70">
      <w:pPr>
        <w:jc w:val="right"/>
        <w:rPr>
          <w:b/>
        </w:rPr>
      </w:pPr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2A20EC6" wp14:editId="0E1D9973">
                <wp:simplePos x="0" y="0"/>
                <wp:positionH relativeFrom="column">
                  <wp:posOffset>9691133</wp:posOffset>
                </wp:positionH>
                <wp:positionV relativeFrom="paragraph">
                  <wp:posOffset>6579028</wp:posOffset>
                </wp:positionV>
                <wp:extent cx="542925" cy="542925"/>
                <wp:effectExtent l="19050" t="19050" r="28575" b="28575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4A37" w:rsidRDefault="00DB4A37" w:rsidP="00DB4A37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2d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A20EC6" id="Ellipse 3" o:spid="_x0000_s1026" style="position:absolute;left:0;text-align:left;margin-left:763.1pt;margin-top:518.05pt;width:42.75pt;height:42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dnbwIAAC4FAAAOAAAAZHJzL2Uyb0RvYy54bWysVEtv2zAMvg/YfxB0X+2kj3VBnSJo12FA&#10;0RZrh54VWWqEyaImMbGzXz9Kdtysy2nYRSbN96ePurjsGss2KkQDruKTo5Iz5STUxr1U/PvTzYdz&#10;ziIKVwsLTlV8qyK/nL9/d9H6mZrCCmytAqMkLs5aX/EVop8VRZQr1Yh4BF45MmoIjUBSw0tRB9FS&#10;9sYW07I8K1oItQ8gVYz097o38nnOr7WSeK91VMhsxak3zGfI5zKdxfxCzF6C8CsjhzbEP3TRCOOo&#10;6JjqWqBg62D+StUYGSCCxiMJTQFaG6nyDDTNpHwzzeNKeJVnIXCiH2GK/y+tvNs8BGbqih9z5kRD&#10;V/TZWuOjYscJnNbHGfk8+ocwaJHENGmnQ5O+NAPrMqDbEVDVIZP08/Rk+ml6ypkk0yBTluI12IeI&#10;XxQ0LAkVV33pjKTY3EbsvXdeqZx1rKVmzydlvrwiNdi3lCXcWtW7fVOa5qImpjldZpS6soFtBHFB&#10;SKkcnqURqR3ryDuFaWPtGDg5FGhxMgQNvilMZaaNgeWhwD8rjhG5KjgcgxvjIBxKUP8YK/f+1Pre&#10;zEnEbtkN17SEeks3G6CnfPTyxhDGtyLigwjEcdoG2lu8p0NbIExhkDhbQfh16H/yJ+qRlbOWdqbi&#10;8edaBMWZ/eqIlMdnJd0Kw6ycnH6ckhL2Lct9i1s3V0BXMaEXwsssJn+0O1EHaJ5pvRepKpmEk1S7&#10;4hLDTrnCfpfpgZBqschutFhe4K179DIlTwAnAj11zyL4gWhIDL2D3X6J2Ruy9b4p0sFijaBNZmKC&#10;uMd1gJ6WMvNneEDS1u/r2ev1mZv/BgAA//8DAFBLAwQUAAYACAAAACEAn0avdOIAAAAPAQAADwAA&#10;AGRycy9kb3ducmV2LnhtbEyPwU7DMBBE70j8g7VI3KjtVAkojVMhRIR64NBS0asbmyQiXkex2yZ/&#10;z/ZEbzPap9mZYj25np3tGDqPCuRCALNYe9Nho2D/VT29AAtRo9G9R6tgtgHW5f1doXPjL7i1511s&#10;GIVgyLWCNsYh5zzUrXU6LPxgkW4/fnQ6kh0bbkZ9oXDX80SIjDvdIX1o9WDfWlv/7k5OQSrmjeg3&#10;h++0Wn7M23f8rPaTUerxYXpdAYt2iv8wXOtTdSip09Gf0ATWk0+TLCGWlFhmEtiVyaR8BnYkJROZ&#10;AS8Lfruj/AMAAP//AwBQSwECLQAUAAYACAAAACEAtoM4kv4AAADhAQAAEwAAAAAAAAAAAAAAAAAA&#10;AAAAW0NvbnRlbnRfVHlwZXNdLnhtbFBLAQItABQABgAIAAAAIQA4/SH/1gAAAJQBAAALAAAAAAAA&#10;AAAAAAAAAC8BAABfcmVscy8ucmVsc1BLAQItABQABgAIAAAAIQDJjvdnbwIAAC4FAAAOAAAAAAAA&#10;AAAAAAAAAC4CAABkcnMvZTJvRG9jLnhtbFBLAQItABQABgAIAAAAIQCfRq904gAAAA8BAAAPAAAA&#10;AAAAAAAAAAAAAMkEAABkcnMvZG93bnJldi54bWxQSwUGAAAAAAQABADzAAAA2AUAAAAA&#10;" fillcolor="white [3201]" strokecolor="#70ad47 [3209]" strokeweight="3pt">
                <v:stroke joinstyle="miter"/>
                <v:textbox inset="1mm,,1mm">
                  <w:txbxContent>
                    <w:p w:rsidR="00DB4A37" w:rsidRDefault="00DB4A37" w:rsidP="00DB4A37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bookmarkStart w:id="1" w:name="_GoBack"/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2d</w:t>
                      </w:r>
                      <w:bookmarkEnd w:id="1"/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6E9F79F" wp14:editId="28CD4F0D">
                <wp:simplePos x="0" y="0"/>
                <wp:positionH relativeFrom="column">
                  <wp:posOffset>4164270</wp:posOffset>
                </wp:positionH>
                <wp:positionV relativeFrom="paragraph">
                  <wp:posOffset>3253976</wp:posOffset>
                </wp:positionV>
                <wp:extent cx="1311911" cy="721360"/>
                <wp:effectExtent l="0" t="0" r="116840" b="116840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1911" cy="721360"/>
                          <a:chOff x="-67918" y="0"/>
                          <a:chExt cx="1312226" cy="721464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191411" y="349989"/>
                            <a:ext cx="1052897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-67918" y="0"/>
                            <a:ext cx="695414" cy="674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FA7708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FA7708">
                                <w:rPr>
                                  <w:rFonts w:ascii="Segoe Print" w:hAnsi="Segoe Print"/>
                                  <w:b/>
                                  <w:sz w:val="5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E9F79F" id="Gruppieren 211" o:spid="_x0000_s1027" style="position:absolute;left:0;text-align:left;margin-left:327.9pt;margin-top:256.2pt;width:103.3pt;height:56.8pt;z-index:251686912;mso-width-relative:margin;mso-height-relative:margin" coordorigin="-679" coordsize="13122,7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yknAMAAKcJAAAOAAAAZHJzL2Uyb0RvYy54bWzUVttu3DYQfS+QfyD0Hmt1WWlXsBw4Tm0U&#10;cBOjduBnLkWthFAkS1LWul/fGeqyduwUSAoEiB9kcjgczhyeOcvTd4dOkAdubKtkGUQnq4BwyVTV&#10;yn0ZfL67fLsJiHVUVlQoycvgkdvg3dmb304HXfBYNUpU3BAIIm0x6DJonNNFGFrW8I7aE6W5hMVa&#10;mY46mJp9WBk6QPROhPFqlYWDMpU2inFrwfphXAzOfPy65sx9qmvLHRFlALk5/zX+u8NveHZKi72h&#10;umnZlAb9gSw62ko4dAn1gTpKetO+CNW1zCiranfCVBequm4Z9zVANdHqq2qujOq1r2VfDHu9wATQ&#10;foXTD4dlHx9uDGmrMoijKCCSdnBJV6bXuuWGS4JWwGjQ+wJcr4y+1TdmMuzHGZZ9qE2H/6EgcvDo&#10;Pi7o8oMjDIxREkVbPITBWh5HSTbBzxq4I9z2Nsu3ERDmuJc1vx93x3GcLbvTLMXEwvnsEFNcMho0&#10;0MkeEbP/D7HbhmruL8IiDAti8YzYHRRZc1EBXvGIl3dEsIg7vFdY/my3YHwFM8AmRXSg+CTdbjdb&#10;9KfFgt5qHW+2+Vh/kkdpvn5WPy20se6Kq47goAwMcN9Tkj5cWzdCNbtgYKtEW122QvgJ9hu/EIY8&#10;UOgUyhiXLvLbRd/9qarRnq3gb8wLzHhr3j2dzXAbvnMxkr+bZ4cISYYyyJL1ygd+toaZLcfvBGVf&#10;puqeeEF0IT0mvrGhKpyo3nFz21QD2Yne/EWByuvVBtIkVYs4JJtonEDXxzlmCktU7EGunAiIUe6+&#10;dY2/YaQshnwlGTRToRv6suLJ29e7JONn/Jgn0NMW483jyB12B991Cyt2qnoEskA6vn2sZpctYHJN&#10;rbuhBjQJsgaddZ/gUwsFQKppFJBGmX9es6M/EB9WAzKAxpWB/bunhgdE/CGhJaADEQz3dGKeTnZ+&#10;Ai6y7y4UEAP4CZn5IViNE/OwNqq7Byk+xxNhiUoG5wLE8/DCjaoLUs74+bl3AgnU1F3LW80w9Az9&#10;3eGeGj3R2EEDfFRzA8IlPGfz6Is7pTrvnapbT3XEeEQULmISA1Sxn6IKySuqkCCd8XyQj+9RhZeS&#10;OAtCtl2nUTrqQZanSe4bc9HD79YDqVAMvOaMXbYYpr77FoUXwfs5FJbwjpgJDJKZLgRO13mMpPSc&#10;nVZGAk8rvwCJrUYSX/4Xif0PHbwGvMJMLxd8bjyde9If31dn/wIAAP//AwBQSwMEFAAGAAgAAAAh&#10;AMMF+83hAAAACwEAAA8AAABkcnMvZG93bnJldi54bWxMj0FLw0AQhe+C/2EZwZvdJJpQYjalFPVU&#10;BFtBvE2z0yQ0Oxuy2yT9925P9vaG93jvm2I1m06MNLjWsoJ4EYEgrqxuuVbwvX9/WoJwHlljZ5kU&#10;XMjBqry/KzDXduIvGne+FqGEXY4KGu/7XEpXNWTQLWxPHLyjHQz6cA611ANOodx0MomiTBpsOSw0&#10;2NOmoeq0OxsFHxNO6+f4bdyejpvL7z79/NnGpNTjw7x+BeFp9v9huOIHdCgD08GeWTvRKcjSNKB7&#10;BWmcvIAIiWV2FYdgJVkEsizk7Q/lHwAAAP//AwBQSwECLQAUAAYACAAAACEAtoM4kv4AAADhAQAA&#10;EwAAAAAAAAAAAAAAAAAAAAAAW0NvbnRlbnRfVHlwZXNdLnhtbFBLAQItABQABgAIAAAAIQA4/SH/&#10;1gAAAJQBAAALAAAAAAAAAAAAAAAAAC8BAABfcmVscy8ucmVsc1BLAQItABQABgAIAAAAIQANi9yk&#10;nAMAAKcJAAAOAAAAAAAAAAAAAAAAAC4CAABkcnMvZTJvRG9jLnhtbFBLAQItABQABgAIAAAAIQDD&#10;BfvN4QAAAAsBAAAPAAAAAAAAAAAAAAAAAPYFAABkcnMvZG93bnJldi54bWxQSwUGAAAAAAQABADz&#10;AAAABA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12" o:spid="_x0000_s1028" type="#_x0000_t202" style="position:absolute;left:1914;top:3499;width:10529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29" type="#_x0000_t202" style="position:absolute;left:-679;width:6953;height:67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9E21A2" w:rsidRPr="00FA7708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FA7708">
                          <w:rPr>
                            <w:rFonts w:ascii="Segoe Print" w:hAnsi="Segoe Print"/>
                            <w:b/>
                            <w:sz w:val="5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402C0"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4492448</wp:posOffset>
            </wp:positionH>
            <wp:positionV relativeFrom="paragraph">
              <wp:posOffset>6858635</wp:posOffset>
            </wp:positionV>
            <wp:extent cx="719455" cy="267335"/>
            <wp:effectExtent l="0" t="0" r="4445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267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02C0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BA87FF5" wp14:editId="2A419666">
                <wp:simplePos x="0" y="0"/>
                <wp:positionH relativeFrom="column">
                  <wp:posOffset>4420235</wp:posOffset>
                </wp:positionH>
                <wp:positionV relativeFrom="paragraph">
                  <wp:posOffset>524510</wp:posOffset>
                </wp:positionV>
                <wp:extent cx="5822315" cy="6638925"/>
                <wp:effectExtent l="0" t="0" r="26035" b="28575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315" cy="663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1A2" w:rsidRDefault="009E21A2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Neue-Bold" w:hAnsi="HelveticaNeue-Bold" w:cs="HelveticaNeue-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2B36F1" w:rsidRPr="00181FA7" w:rsidRDefault="002B36F1" w:rsidP="002B36F1">
                            <w:pPr>
                              <w:rPr>
                                <w:b/>
                                <w:noProof/>
                                <w:sz w:val="28"/>
                                <w:szCs w:val="26"/>
                                <w:lang w:eastAsia="de-DE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28"/>
                                <w:szCs w:val="26"/>
                                <w:lang w:eastAsia="de-DE"/>
                              </w:rPr>
                              <w:t>Lage</w:t>
                            </w:r>
                          </w:p>
                          <w:p w:rsidR="002B36F1" w:rsidRDefault="00715A5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Durch den Lagesensor ergeben sich hier weitere Möglichkeiten für das Starten von Programmen. So sieht der Programmierblock aus </w:t>
                            </w:r>
                          </w:p>
                          <w:p w:rsidR="00715A57" w:rsidRDefault="00715A5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15A57" w:rsidRPr="00715A57" w:rsidRDefault="00715A5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15A57" w:rsidRPr="00715A57" w:rsidRDefault="00715A5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15A57" w:rsidRPr="00715A57" w:rsidRDefault="00715A5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15A57" w:rsidRPr="00715A57" w:rsidRDefault="00715A5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15A57" w:rsidRPr="00715A57" w:rsidRDefault="00715A5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15A57" w:rsidRPr="00715A57" w:rsidRDefault="00715A5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15A57" w:rsidRDefault="00715A5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65301" w:rsidRDefault="0056530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65301" w:rsidRDefault="0056530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65301" w:rsidRPr="00715A57" w:rsidRDefault="00565301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15A57" w:rsidRPr="00715A57" w:rsidRDefault="00715A5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15A57" w:rsidRPr="00715A57" w:rsidRDefault="00715A57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715A57" w:rsidRDefault="00565301" w:rsidP="00565301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65301">
                              <w:rPr>
                                <w:b/>
                                <w:sz w:val="26"/>
                                <w:szCs w:val="26"/>
                              </w:rPr>
                              <w:t xml:space="preserve">Starte ein neues Projekt im </w:t>
                            </w:r>
                            <w:proofErr w:type="spellStart"/>
                            <w:r w:rsidRPr="00565301">
                              <w:rPr>
                                <w:b/>
                                <w:sz w:val="26"/>
                                <w:szCs w:val="26"/>
                              </w:rPr>
                              <w:t>Makecode</w:t>
                            </w:r>
                            <w:proofErr w:type="spellEnd"/>
                            <w:r w:rsidR="00BE5543">
                              <w:rPr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  <w:r w:rsidRPr="00565301">
                              <w:rPr>
                                <w:b/>
                                <w:sz w:val="26"/>
                                <w:szCs w:val="26"/>
                              </w:rPr>
                              <w:t>Editor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565301" w:rsidRDefault="00565301" w:rsidP="00565301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Entwickle ein Programm, das die verschiedenen Startoptionen verwendet.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565301" w:rsidRDefault="00565301" w:rsidP="00565301">
                            <w:pPr>
                              <w:pStyle w:val="Listenabsatz"/>
                              <w:numPr>
                                <w:ilvl w:val="0"/>
                                <w:numId w:val="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Teste zum Schluss das Programm auf dem Calliope.</w:t>
                            </w:r>
                          </w:p>
                          <w:p w:rsidR="00DE6F75" w:rsidRPr="00DE6F75" w:rsidRDefault="00DE6F75" w:rsidP="00DE6F75">
                            <w:pPr>
                              <w:autoSpaceDE w:val="0"/>
                              <w:autoSpaceDN w:val="0"/>
                              <w:adjustRightInd w:val="0"/>
                              <w:ind w:left="36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565301" w:rsidRPr="00565301" w:rsidRDefault="00565301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Beispiel:</w:t>
                            </w:r>
                          </w:p>
                          <w:tbl>
                            <w:tblPr>
                              <w:tblStyle w:val="Tabellenraster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06"/>
                              <w:gridCol w:w="2273"/>
                              <w:gridCol w:w="694"/>
                              <w:gridCol w:w="2242"/>
                              <w:gridCol w:w="1742"/>
                            </w:tblGrid>
                            <w:tr w:rsidR="00565301" w:rsidTr="00565301">
                              <w:tc>
                                <w:tcPr>
                                  <w:tcW w:w="1937" w:type="dxa"/>
                                </w:tcPr>
                                <w:p w:rsidR="00565301" w:rsidRDefault="00565301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Sensor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:rsidR="00565301" w:rsidRDefault="00565301" w:rsidP="00DE6F7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Anzeige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65301" w:rsidRDefault="00565301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9" w:type="dxa"/>
                                </w:tcPr>
                                <w:p w:rsidR="00565301" w:rsidRDefault="00565301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Lage</w:t>
                                  </w:r>
                                </w:p>
                              </w:tc>
                              <w:tc>
                                <w:tcPr>
                                  <w:tcW w:w="1763" w:type="dxa"/>
                                </w:tcPr>
                                <w:p w:rsidR="00565301" w:rsidRDefault="00565301" w:rsidP="00DE6F7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Anzeige</w:t>
                                  </w:r>
                                </w:p>
                              </w:tc>
                            </w:tr>
                            <w:tr w:rsidR="00565301" w:rsidTr="00565301">
                              <w:tc>
                                <w:tcPr>
                                  <w:tcW w:w="1937" w:type="dxa"/>
                                </w:tcPr>
                                <w:p w:rsidR="00565301" w:rsidRPr="00565301" w:rsidRDefault="00565301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565301">
                                    <w:rPr>
                                      <w:sz w:val="26"/>
                                      <w:szCs w:val="26"/>
                                    </w:rPr>
                                    <w:t xml:space="preserve">Pin 0 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:rsidR="00565301" w:rsidRPr="00565301" w:rsidRDefault="00565301" w:rsidP="00DE6F7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565301">
                                    <w:rPr>
                                      <w:sz w:val="26"/>
                                      <w:szCs w:val="26"/>
                                    </w:rPr>
                                    <w:t>Zahl „0“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65301" w:rsidRDefault="00565301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9" w:type="dxa"/>
                                </w:tcPr>
                                <w:p w:rsidR="00565301" w:rsidRPr="00DE6F75" w:rsidRDefault="00565301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DE6F75">
                                    <w:rPr>
                                      <w:sz w:val="26"/>
                                      <w:szCs w:val="26"/>
                                    </w:rPr>
                                    <w:t>geschüttelt</w:t>
                                  </w:r>
                                </w:p>
                              </w:tc>
                              <w:tc>
                                <w:tcPr>
                                  <w:tcW w:w="1763" w:type="dxa"/>
                                </w:tcPr>
                                <w:p w:rsidR="00565301" w:rsidRPr="00DE6F75" w:rsidRDefault="00DE6F75" w:rsidP="00DE6F7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DE6F75">
                                    <w:rPr>
                                      <w:sz w:val="26"/>
                                      <w:szCs w:val="26"/>
                                    </w:rPr>
                                    <w:t>G</w:t>
                                  </w:r>
                                </w:p>
                              </w:tc>
                            </w:tr>
                            <w:tr w:rsidR="00565301" w:rsidTr="00565301">
                              <w:tc>
                                <w:tcPr>
                                  <w:tcW w:w="1937" w:type="dxa"/>
                                </w:tcPr>
                                <w:p w:rsidR="00565301" w:rsidRPr="00565301" w:rsidRDefault="00565301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Pin 1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:rsidR="00565301" w:rsidRPr="00565301" w:rsidRDefault="00565301" w:rsidP="00DE6F7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565301">
                                    <w:rPr>
                                      <w:sz w:val="26"/>
                                      <w:szCs w:val="26"/>
                                    </w:rPr>
                                    <w:t>Zahl „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1</w:t>
                                  </w:r>
                                  <w:r w:rsidRPr="00565301">
                                    <w:rPr>
                                      <w:sz w:val="26"/>
                                      <w:szCs w:val="26"/>
                                    </w:rPr>
                                    <w:t>“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65301" w:rsidRDefault="00565301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9" w:type="dxa"/>
                                </w:tcPr>
                                <w:p w:rsidR="00565301" w:rsidRPr="00DE6F75" w:rsidRDefault="00DE6F75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Logo oben</w:t>
                                  </w:r>
                                </w:p>
                              </w:tc>
                              <w:tc>
                                <w:tcPr>
                                  <w:tcW w:w="1763" w:type="dxa"/>
                                </w:tcPr>
                                <w:p w:rsidR="00565301" w:rsidRPr="00DE6F75" w:rsidRDefault="00DE6F75" w:rsidP="00DE6F7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565301" w:rsidTr="00565301">
                              <w:tc>
                                <w:tcPr>
                                  <w:tcW w:w="1937" w:type="dxa"/>
                                </w:tcPr>
                                <w:p w:rsidR="00565301" w:rsidRDefault="00565301" w:rsidP="00565301">
                                  <w:r w:rsidRPr="003A6ECA">
                                    <w:rPr>
                                      <w:sz w:val="26"/>
                                      <w:szCs w:val="26"/>
                                    </w:rPr>
                                    <w:t xml:space="preserve">Pin 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:rsidR="00565301" w:rsidRPr="00565301" w:rsidRDefault="00565301" w:rsidP="00DE6F7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565301">
                                    <w:rPr>
                                      <w:sz w:val="26"/>
                                      <w:szCs w:val="26"/>
                                    </w:rPr>
                                    <w:t>Zahl „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2</w:t>
                                  </w:r>
                                  <w:r w:rsidRPr="00565301">
                                    <w:rPr>
                                      <w:sz w:val="26"/>
                                      <w:szCs w:val="26"/>
                                    </w:rPr>
                                    <w:t>“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65301" w:rsidRDefault="00565301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9" w:type="dxa"/>
                                </w:tcPr>
                                <w:p w:rsidR="00565301" w:rsidRPr="00DE6F75" w:rsidRDefault="00DE6F75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Logo unten </w:t>
                                  </w:r>
                                </w:p>
                              </w:tc>
                              <w:tc>
                                <w:tcPr>
                                  <w:tcW w:w="1763" w:type="dxa"/>
                                </w:tcPr>
                                <w:p w:rsidR="00565301" w:rsidRPr="00DE6F75" w:rsidRDefault="00DE6F75" w:rsidP="00DE6F7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U</w:t>
                                  </w:r>
                                </w:p>
                              </w:tc>
                            </w:tr>
                            <w:tr w:rsidR="00565301" w:rsidTr="00565301">
                              <w:tc>
                                <w:tcPr>
                                  <w:tcW w:w="1937" w:type="dxa"/>
                                </w:tcPr>
                                <w:p w:rsidR="00565301" w:rsidRDefault="00565301" w:rsidP="00565301"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Pin 2</w:t>
                                  </w:r>
                                </w:p>
                              </w:tc>
                              <w:tc>
                                <w:tcPr>
                                  <w:tcW w:w="2311" w:type="dxa"/>
                                </w:tcPr>
                                <w:p w:rsidR="00565301" w:rsidRPr="00565301" w:rsidRDefault="00565301" w:rsidP="00DE6F7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565301">
                                    <w:rPr>
                                      <w:sz w:val="26"/>
                                      <w:szCs w:val="26"/>
                                    </w:rPr>
                                    <w:t>Zahl „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3</w:t>
                                  </w:r>
                                  <w:r w:rsidRPr="00565301">
                                    <w:rPr>
                                      <w:sz w:val="26"/>
                                      <w:szCs w:val="26"/>
                                    </w:rPr>
                                    <w:t>“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565301" w:rsidRDefault="00565301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9" w:type="dxa"/>
                                </w:tcPr>
                                <w:p w:rsidR="00565301" w:rsidRPr="00DE6F75" w:rsidRDefault="00DE6F75" w:rsidP="00565301">
                                  <w:pPr>
                                    <w:autoSpaceDE w:val="0"/>
                                    <w:autoSpaceDN w:val="0"/>
                                    <w:adjustRightInd w:val="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Links neigen</w:t>
                                  </w:r>
                                </w:p>
                              </w:tc>
                              <w:tc>
                                <w:tcPr>
                                  <w:tcW w:w="1763" w:type="dxa"/>
                                </w:tcPr>
                                <w:p w:rsidR="00565301" w:rsidRPr="00DE6F75" w:rsidRDefault="00DE6F75" w:rsidP="00DE6F7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L</w:t>
                                  </w:r>
                                </w:p>
                              </w:tc>
                            </w:tr>
                          </w:tbl>
                          <w:p w:rsidR="00565301" w:rsidRPr="00565301" w:rsidRDefault="00565301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:rsidR="008C4765" w:rsidRPr="00715A57" w:rsidRDefault="008C4765" w:rsidP="00715A5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87FF5" id="Textfeld 2" o:spid="_x0000_s1030" type="#_x0000_t202" style="position:absolute;left:0;text-align:left;margin-left:348.05pt;margin-top:41.3pt;width:458.45pt;height:522.7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ZRgJwIAAE0EAAAOAAAAZHJzL2Uyb0RvYy54bWysVNtu2zAMfR+wfxD0vjh2LkuMOEWXLsOA&#10;7gK0+wBZkmNhkuhJSuzs60cpaZpdsIdhfhBIkTokD0mvbgajyUE6r8BWNB+NKZGWg1B2V9Evj9tX&#10;C0p8YFYwDVZW9Cg9vVm/fLHqu1IW0IIW0hEEsb7su4q2IXRllnneSsP8CDpp0diAMyyg6naZcKxH&#10;dKOzYjyeZz040Tng0nu8vTsZ6TrhN43k4VPTeBmIrijmFtLp0lnHM1uvWLlzrGsVP6fB/iELw5TF&#10;oBeoOxYY2Tv1G5RR3IGHJow4mAyaRnGZasBq8vEv1Ty0rJOpFiTHdxea/P+D5R8Pnx1RAnuXU2KZ&#10;wR49yiE0UgtSRHr6zpfo9dChXxjewICuqVTf3QP/6omFTcvsTt46B30rmcD08vgyu3p6wvERpO4/&#10;gMAwbB8gAQ2NM5E7ZIMgOrbpeGkNpkI4Xs4WRTHJZ5RwtM3nk8WymKUYrHx63jkf3kkwJAoVddj7&#10;BM8O9z7EdFj55BKjedBKbJXWSXG7eqMdOTCck236zug/uWlL+oouZxj77xDj9P0JwqiAA6+Vqeji&#10;4sTKyNtbK9I4Bqb0ScaUtT0TGbk7sRiGekgtm8QAkeQaxBGZdXCab9xHFFpw3ynpcbYr6r/tmZOU&#10;6PcWu7PMp9O4DEmZzl4XqLhrS31tYZYjVEUDJSdxE9ICRQYs3GIXG5X4fc7knDLObKL9vF9xKa71&#10;5PX8F1j/AAAA//8DAFBLAwQUAAYACAAAACEAYcjRluAAAAAMAQAADwAAAGRycy9kb3ducmV2Lnht&#10;bEyPwU7DMAyG70i8Q2QkLoil6VDoStMJIYHgNgaCa9Z4bUWTlCTrytvjneBmy78+f3+1nu3AJgyx&#10;906BWGTA0DXe9K5V8P72eF0Ai0k7owfvUMEPRljX52eVLo0/ulectqllBHGx1Aq6lMaS89h0aHVc&#10;+BEd3fY+WJ1oDS03QR8JbgeeZ5nkVveOPnR6xIcOm6/twSoobp6nz/iy3Hw0cj+s0tXt9PQdlLq8&#10;mO/vgCWc018YTvqkDjU57fzBmcgGBXIlBUUJlktgp4AUS2q3o0nkhQBeV/x/ifoXAAD//wMAUEsB&#10;Ai0AFAAGAAgAAAAhALaDOJL+AAAA4QEAABMAAAAAAAAAAAAAAAAAAAAAAFtDb250ZW50X1R5cGVz&#10;XS54bWxQSwECLQAUAAYACAAAACEAOP0h/9YAAACUAQAACwAAAAAAAAAAAAAAAAAvAQAAX3JlbHMv&#10;LnJlbHNQSwECLQAUAAYACAAAACEAiz2UYCcCAABNBAAADgAAAAAAAAAAAAAAAAAuAgAAZHJzL2Uy&#10;b0RvYy54bWxQSwECLQAUAAYACAAAACEAYcjRluAAAAAMAQAADwAAAAAAAAAAAAAAAACBBAAAZHJz&#10;L2Rvd25yZXYueG1sUEsFBgAAAAAEAAQA8wAAAI4FAAAAAA==&#10;">
                <v:textbox>
                  <w:txbxContent>
                    <w:p w:rsidR="009E21A2" w:rsidRDefault="009E21A2" w:rsidP="009E21A2">
                      <w:pPr>
                        <w:autoSpaceDE w:val="0"/>
                        <w:autoSpaceDN w:val="0"/>
                        <w:adjustRightInd w:val="0"/>
                        <w:rPr>
                          <w:rFonts w:ascii="HelveticaNeue-Bold" w:hAnsi="HelveticaNeue-Bold" w:cs="HelveticaNeue-Bold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2B36F1" w:rsidRPr="00181FA7" w:rsidRDefault="002B36F1" w:rsidP="002B36F1">
                      <w:pPr>
                        <w:rPr>
                          <w:b/>
                          <w:noProof/>
                          <w:sz w:val="28"/>
                          <w:szCs w:val="26"/>
                          <w:lang w:eastAsia="de-DE"/>
                        </w:rPr>
                      </w:pPr>
                      <w:r>
                        <w:rPr>
                          <w:b/>
                          <w:noProof/>
                          <w:sz w:val="28"/>
                          <w:szCs w:val="26"/>
                          <w:lang w:eastAsia="de-DE"/>
                        </w:rPr>
                        <w:t>Lage</w:t>
                      </w:r>
                    </w:p>
                    <w:p w:rsidR="002B36F1" w:rsidRDefault="00715A57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Durch den Lagesensor ergeben sich hier weitere Möglichkeiten für das Starten von Programmen. So sieht der Programmierblock aus </w:t>
                      </w:r>
                    </w:p>
                    <w:p w:rsidR="00715A57" w:rsidRDefault="00715A57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715A57" w:rsidRPr="00715A57" w:rsidRDefault="00715A57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715A57" w:rsidRPr="00715A57" w:rsidRDefault="00715A57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715A57" w:rsidRPr="00715A57" w:rsidRDefault="00715A57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715A57" w:rsidRPr="00715A57" w:rsidRDefault="00715A57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715A57" w:rsidRPr="00715A57" w:rsidRDefault="00715A57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715A57" w:rsidRPr="00715A57" w:rsidRDefault="00715A57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715A57" w:rsidRDefault="00715A57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565301" w:rsidRDefault="00565301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565301" w:rsidRDefault="00565301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565301" w:rsidRPr="00715A57" w:rsidRDefault="00565301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715A57" w:rsidRPr="00715A57" w:rsidRDefault="00715A57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715A57" w:rsidRPr="00715A57" w:rsidRDefault="00715A57" w:rsidP="009E21A2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  <w:p w:rsidR="00715A57" w:rsidRDefault="00565301" w:rsidP="00565301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rPr>
                          <w:b/>
                          <w:sz w:val="26"/>
                          <w:szCs w:val="26"/>
                        </w:rPr>
                      </w:pPr>
                      <w:r w:rsidRPr="00565301">
                        <w:rPr>
                          <w:b/>
                          <w:sz w:val="26"/>
                          <w:szCs w:val="26"/>
                        </w:rPr>
                        <w:t xml:space="preserve">Starte ein neues Projekt im </w:t>
                      </w:r>
                      <w:proofErr w:type="spellStart"/>
                      <w:r w:rsidRPr="00565301">
                        <w:rPr>
                          <w:b/>
                          <w:sz w:val="26"/>
                          <w:szCs w:val="26"/>
                        </w:rPr>
                        <w:t>Makecode</w:t>
                      </w:r>
                      <w:proofErr w:type="spellEnd"/>
                      <w:r w:rsidR="00BE5543">
                        <w:rPr>
                          <w:b/>
                          <w:sz w:val="26"/>
                          <w:szCs w:val="26"/>
                        </w:rPr>
                        <w:t>-</w:t>
                      </w:r>
                      <w:r w:rsidRPr="00565301">
                        <w:rPr>
                          <w:b/>
                          <w:sz w:val="26"/>
                          <w:szCs w:val="26"/>
                        </w:rPr>
                        <w:t>Editor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br/>
                      </w:r>
                    </w:p>
                    <w:p w:rsidR="00565301" w:rsidRDefault="00565301" w:rsidP="00565301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Entwickle ein Programm, das die verschiedenen Startoptionen verwendet.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br/>
                      </w:r>
                    </w:p>
                    <w:p w:rsidR="00565301" w:rsidRDefault="00565301" w:rsidP="00565301">
                      <w:pPr>
                        <w:pStyle w:val="Listenabsatz"/>
                        <w:numPr>
                          <w:ilvl w:val="0"/>
                          <w:numId w:val="7"/>
                        </w:numPr>
                        <w:autoSpaceDE w:val="0"/>
                        <w:autoSpaceDN w:val="0"/>
                        <w:adjustRightInd w:val="0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Teste zum Schluss das Programm auf dem Calliope.</w:t>
                      </w:r>
                    </w:p>
                    <w:p w:rsidR="00DE6F75" w:rsidRPr="00DE6F75" w:rsidRDefault="00DE6F75" w:rsidP="00DE6F75">
                      <w:pPr>
                        <w:autoSpaceDE w:val="0"/>
                        <w:autoSpaceDN w:val="0"/>
                        <w:adjustRightInd w:val="0"/>
                        <w:ind w:left="360"/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565301" w:rsidRPr="00565301" w:rsidRDefault="00565301" w:rsidP="00565301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Beispiel:</w:t>
                      </w:r>
                    </w:p>
                    <w:tbl>
                      <w:tblPr>
                        <w:tblStyle w:val="Tabellenraster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06"/>
                        <w:gridCol w:w="2273"/>
                        <w:gridCol w:w="694"/>
                        <w:gridCol w:w="2242"/>
                        <w:gridCol w:w="1742"/>
                      </w:tblGrid>
                      <w:tr w:rsidR="00565301" w:rsidTr="00565301">
                        <w:tc>
                          <w:tcPr>
                            <w:tcW w:w="1937" w:type="dxa"/>
                          </w:tcPr>
                          <w:p w:rsidR="00565301" w:rsidRDefault="00565301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Sensor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:rsidR="00565301" w:rsidRDefault="00565301" w:rsidP="00DE6F7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Anzeige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65301" w:rsidRDefault="00565301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269" w:type="dxa"/>
                          </w:tcPr>
                          <w:p w:rsidR="00565301" w:rsidRDefault="00565301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Lage</w:t>
                            </w:r>
                          </w:p>
                        </w:tc>
                        <w:tc>
                          <w:tcPr>
                            <w:tcW w:w="1763" w:type="dxa"/>
                          </w:tcPr>
                          <w:p w:rsidR="00565301" w:rsidRDefault="00565301" w:rsidP="00DE6F7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Anzeige</w:t>
                            </w:r>
                          </w:p>
                        </w:tc>
                      </w:tr>
                      <w:tr w:rsidR="00565301" w:rsidTr="00565301">
                        <w:tc>
                          <w:tcPr>
                            <w:tcW w:w="1937" w:type="dxa"/>
                          </w:tcPr>
                          <w:p w:rsidR="00565301" w:rsidRPr="00565301" w:rsidRDefault="00565301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  <w:r w:rsidRPr="00565301">
                              <w:rPr>
                                <w:sz w:val="26"/>
                                <w:szCs w:val="26"/>
                              </w:rPr>
                              <w:t xml:space="preserve">Pin 0 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:rsidR="00565301" w:rsidRPr="00565301" w:rsidRDefault="00565301" w:rsidP="00DE6F7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65301">
                              <w:rPr>
                                <w:sz w:val="26"/>
                                <w:szCs w:val="26"/>
                              </w:rPr>
                              <w:t>Zahl „0“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65301" w:rsidRDefault="00565301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269" w:type="dxa"/>
                          </w:tcPr>
                          <w:p w:rsidR="00565301" w:rsidRPr="00DE6F75" w:rsidRDefault="00565301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  <w:r w:rsidRPr="00DE6F75">
                              <w:rPr>
                                <w:sz w:val="26"/>
                                <w:szCs w:val="26"/>
                              </w:rPr>
                              <w:t>geschüttelt</w:t>
                            </w:r>
                          </w:p>
                        </w:tc>
                        <w:tc>
                          <w:tcPr>
                            <w:tcW w:w="1763" w:type="dxa"/>
                          </w:tcPr>
                          <w:p w:rsidR="00565301" w:rsidRPr="00DE6F75" w:rsidRDefault="00DE6F75" w:rsidP="00DE6F7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DE6F75">
                              <w:rPr>
                                <w:sz w:val="26"/>
                                <w:szCs w:val="26"/>
                              </w:rPr>
                              <w:t>G</w:t>
                            </w:r>
                          </w:p>
                        </w:tc>
                      </w:tr>
                      <w:tr w:rsidR="00565301" w:rsidTr="00565301">
                        <w:tc>
                          <w:tcPr>
                            <w:tcW w:w="1937" w:type="dxa"/>
                          </w:tcPr>
                          <w:p w:rsidR="00565301" w:rsidRPr="00565301" w:rsidRDefault="00565301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Pin 1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:rsidR="00565301" w:rsidRPr="00565301" w:rsidRDefault="00565301" w:rsidP="00DE6F7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65301">
                              <w:rPr>
                                <w:sz w:val="26"/>
                                <w:szCs w:val="26"/>
                              </w:rPr>
                              <w:t>Zahl „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1</w:t>
                            </w:r>
                            <w:r w:rsidRPr="00565301">
                              <w:rPr>
                                <w:sz w:val="26"/>
                                <w:szCs w:val="26"/>
                              </w:rPr>
                              <w:t>“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65301" w:rsidRDefault="00565301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269" w:type="dxa"/>
                          </w:tcPr>
                          <w:p w:rsidR="00565301" w:rsidRPr="00DE6F75" w:rsidRDefault="00DE6F75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Logo oben</w:t>
                            </w:r>
                          </w:p>
                        </w:tc>
                        <w:tc>
                          <w:tcPr>
                            <w:tcW w:w="1763" w:type="dxa"/>
                          </w:tcPr>
                          <w:p w:rsidR="00565301" w:rsidRPr="00DE6F75" w:rsidRDefault="00DE6F75" w:rsidP="00DE6F7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O</w:t>
                            </w:r>
                          </w:p>
                        </w:tc>
                      </w:tr>
                      <w:tr w:rsidR="00565301" w:rsidTr="00565301">
                        <w:tc>
                          <w:tcPr>
                            <w:tcW w:w="1937" w:type="dxa"/>
                          </w:tcPr>
                          <w:p w:rsidR="00565301" w:rsidRDefault="00565301" w:rsidP="00565301">
                            <w:r w:rsidRPr="003A6ECA">
                              <w:rPr>
                                <w:sz w:val="26"/>
                                <w:szCs w:val="26"/>
                              </w:rPr>
                              <w:t xml:space="preserve">Pin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:rsidR="00565301" w:rsidRPr="00565301" w:rsidRDefault="00565301" w:rsidP="00DE6F7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65301">
                              <w:rPr>
                                <w:sz w:val="26"/>
                                <w:szCs w:val="26"/>
                              </w:rPr>
                              <w:t>Zahl „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2</w:t>
                            </w:r>
                            <w:r w:rsidRPr="00565301">
                              <w:rPr>
                                <w:sz w:val="26"/>
                                <w:szCs w:val="26"/>
                              </w:rPr>
                              <w:t>“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65301" w:rsidRDefault="00565301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269" w:type="dxa"/>
                          </w:tcPr>
                          <w:p w:rsidR="00565301" w:rsidRPr="00DE6F75" w:rsidRDefault="00DE6F75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Logo unten </w:t>
                            </w:r>
                          </w:p>
                        </w:tc>
                        <w:tc>
                          <w:tcPr>
                            <w:tcW w:w="1763" w:type="dxa"/>
                          </w:tcPr>
                          <w:p w:rsidR="00565301" w:rsidRPr="00DE6F75" w:rsidRDefault="00DE6F75" w:rsidP="00DE6F7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U</w:t>
                            </w:r>
                          </w:p>
                        </w:tc>
                      </w:tr>
                      <w:tr w:rsidR="00565301" w:rsidTr="00565301">
                        <w:tc>
                          <w:tcPr>
                            <w:tcW w:w="1937" w:type="dxa"/>
                          </w:tcPr>
                          <w:p w:rsidR="00565301" w:rsidRDefault="00565301" w:rsidP="00565301">
                            <w:r>
                              <w:rPr>
                                <w:sz w:val="26"/>
                                <w:szCs w:val="26"/>
                              </w:rPr>
                              <w:t>Pin 2</w:t>
                            </w:r>
                          </w:p>
                        </w:tc>
                        <w:tc>
                          <w:tcPr>
                            <w:tcW w:w="2311" w:type="dxa"/>
                          </w:tcPr>
                          <w:p w:rsidR="00565301" w:rsidRPr="00565301" w:rsidRDefault="00565301" w:rsidP="00DE6F7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65301">
                              <w:rPr>
                                <w:sz w:val="26"/>
                                <w:szCs w:val="26"/>
                              </w:rPr>
                              <w:t>Zahl „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3</w:t>
                            </w:r>
                            <w:r w:rsidRPr="00565301">
                              <w:rPr>
                                <w:sz w:val="26"/>
                                <w:szCs w:val="26"/>
                              </w:rPr>
                              <w:t>“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565301" w:rsidRDefault="00565301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2269" w:type="dxa"/>
                          </w:tcPr>
                          <w:p w:rsidR="00565301" w:rsidRPr="00DE6F75" w:rsidRDefault="00DE6F75" w:rsidP="0056530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Links neigen</w:t>
                            </w:r>
                          </w:p>
                        </w:tc>
                        <w:tc>
                          <w:tcPr>
                            <w:tcW w:w="1763" w:type="dxa"/>
                          </w:tcPr>
                          <w:p w:rsidR="00565301" w:rsidRPr="00DE6F75" w:rsidRDefault="00DE6F75" w:rsidP="00DE6F7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L</w:t>
                            </w:r>
                          </w:p>
                        </w:tc>
                      </w:tr>
                    </w:tbl>
                    <w:p w:rsidR="00565301" w:rsidRPr="00565301" w:rsidRDefault="00565301" w:rsidP="00565301">
                      <w:pPr>
                        <w:autoSpaceDE w:val="0"/>
                        <w:autoSpaceDN w:val="0"/>
                        <w:adjustRightInd w:val="0"/>
                        <w:rPr>
                          <w:b/>
                          <w:sz w:val="26"/>
                          <w:szCs w:val="26"/>
                        </w:rPr>
                      </w:pPr>
                    </w:p>
                    <w:p w:rsidR="008C4765" w:rsidRPr="00715A57" w:rsidRDefault="008C4765" w:rsidP="00715A57">
                      <w:pPr>
                        <w:autoSpaceDE w:val="0"/>
                        <w:autoSpaceDN w:val="0"/>
                        <w:adjustRightInd w:val="0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15A5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6991985</wp:posOffset>
                </wp:positionH>
                <wp:positionV relativeFrom="paragraph">
                  <wp:posOffset>1962785</wp:posOffset>
                </wp:positionV>
                <wp:extent cx="590550" cy="476250"/>
                <wp:effectExtent l="19050" t="0" r="38100" b="38100"/>
                <wp:wrapNone/>
                <wp:docPr id="28" name="Pfeil nach unt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762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95F64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feil nach unten 28" o:spid="_x0000_s1026" type="#_x0000_t67" style="position:absolute;margin-left:550.55pt;margin-top:154.55pt;width:46.5pt;height:37.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h4ewIAAEYFAAAOAAAAZHJzL2Uyb0RvYy54bWysVFFP2zAQfp+0/2D5fSStWhgVKapATJMQ&#10;VCsTz8axiSXH553dpt2v39lJAwK0h2l9cM+5u893n7/zxeW+tWynMBhwFZ+clJwpJ6E27rniPx9u&#10;vnzlLEThamHBqYofVOCXy8+fLjq/UFNowNYKGYG4sOh8xZsY/aIogmxUK8IJeOXIqQFbEWmLz0WN&#10;oiP01hbTsjwtOsDaI0gVAn297p18mfG1VjLeax1UZLbiVFvMK+b1Ka3F8kIsnlH4xsihDPEPVbTC&#10;ODp0hLoWUbAtmndQrZEIAXQ8kdAWoLWRKvdA3UzKN91sGuFV7oXICX6kKfw/WHm3WyMzdcWndFNO&#10;tHRHa62MJVs2bOuicoxcxFPnw4LCN36Nwy6QmZrea2zTP7XD9pnbw8it2kcm6eP8vJzP6QYkuWZn&#10;p1OyCaV4SfYY4jcFLUtGxWvo3AoRukyr2N2G2Mcf4yg5VdTXkK14sCqVYd0PpaknOnWas7Oa1JVF&#10;thOkAyGlcnHSuxpRq/7zvKTfUNSYkUvMgAlZG2tH7AEgKfU9dl/rEJ9SVRbjmFz+rbA+eczIJ4OL&#10;Y3JrHOBHAJa6Gk7u448k9dQklp6gPtCNI/SjELy8MUT4rQhxLZC0T3dE8xzvadEWuorDYHHWAP7+&#10;6HuKJ0mSl7OOZqni4ddWoOLMfnck1vPJbJaGL29m87MpbfC15+m1x23bK6BrmtDL4WU2U3y0R1Mj&#10;tI809qt0KrmEk3R2xWXE4+Yq9jNOD4dUq1UOo4HzIt66jZcJPLGatPSwfxToB9VFkusdHOdOLN7o&#10;ro9NmQ5W2wjaZFG+8DrwTcOahTM8LOk1eL3PUS/P3/IPAAAA//8DAFBLAwQUAAYACAAAACEAYlNw&#10;X9wAAAANAQAADwAAAGRycy9kb3ducmV2LnhtbEyPQU/DMAyF70j8h8hI3FgSitBWmk4ICc4wKsQx&#10;a0xbSJzSZFvh1+Od2O09++n5c7Wegxd7nNIQyYBeKBBIbXQDdQaa18erJYiULTnrI6GBH0ywrs/P&#10;Klu6eKAX3G9yJ7iEUmkN9DmPpZSp7THYtIgjEu8+4hRsZjt10k32wOXBy2ulbmWwA/GF3o740GP7&#10;tdkFA7+DbFV4fsvqvfj+fNK+0QU1xlxezPd3IDLO+T8MR3xGh5qZtnFHLgnPXiutOWugUCsWx4he&#10;3bDa8mjJQtaVPP2i/gMAAP//AwBQSwECLQAUAAYACAAAACEAtoM4kv4AAADhAQAAEwAAAAAAAAAA&#10;AAAAAAAAAAAAW0NvbnRlbnRfVHlwZXNdLnhtbFBLAQItABQABgAIAAAAIQA4/SH/1gAAAJQBAAAL&#10;AAAAAAAAAAAAAAAAAC8BAABfcmVscy8ucmVsc1BLAQItABQABgAIAAAAIQCXsIh4ewIAAEYFAAAO&#10;AAAAAAAAAAAAAAAAAC4CAABkcnMvZTJvRG9jLnhtbFBLAQItABQABgAIAAAAIQBiU3Bf3AAAAA0B&#10;AAAPAAAAAAAAAAAAAAAAANUEAABkcnMvZG93bnJldi54bWxQSwUGAAAAAAQABADzAAAA3gUAAAAA&#10;" adj="10800" fillcolor="#5b9bd5 [3204]" strokecolor="#1f4d78 [1604]" strokeweight="1pt"/>
            </w:pict>
          </mc:Fallback>
        </mc:AlternateContent>
      </w:r>
      <w:r w:rsidR="00715A57" w:rsidRPr="002B36F1">
        <w:rPr>
          <w:b/>
          <w:noProof/>
          <w:lang w:eastAsia="de-DE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4820285</wp:posOffset>
            </wp:positionH>
            <wp:positionV relativeFrom="paragraph">
              <wp:posOffset>2496185</wp:posOffset>
            </wp:positionV>
            <wp:extent cx="5039360" cy="1104900"/>
            <wp:effectExtent l="0" t="0" r="8890" b="0"/>
            <wp:wrapNone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548"/>
                    <a:stretch/>
                  </pic:blipFill>
                  <pic:spPr bwMode="auto">
                    <a:xfrm>
                      <a:off x="0" y="0"/>
                      <a:ext cx="5039360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715A57" w:rsidRPr="00715A57">
        <w:rPr>
          <w:b/>
          <w:noProof/>
          <w:lang w:eastAsia="de-DE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6134735</wp:posOffset>
            </wp:positionH>
            <wp:positionV relativeFrom="paragraph">
              <wp:posOffset>1524635</wp:posOffset>
            </wp:positionV>
            <wp:extent cx="1924050" cy="685800"/>
            <wp:effectExtent l="0" t="0" r="0" b="0"/>
            <wp:wrapNone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15A5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>
                <wp:simplePos x="0" y="0"/>
                <wp:positionH relativeFrom="column">
                  <wp:posOffset>-225737</wp:posOffset>
                </wp:positionH>
                <wp:positionV relativeFrom="paragraph">
                  <wp:posOffset>-1298575</wp:posOffset>
                </wp:positionV>
                <wp:extent cx="10809605" cy="8677275"/>
                <wp:effectExtent l="0" t="0" r="10795" b="28575"/>
                <wp:wrapNone/>
                <wp:docPr id="14" name="Rechtec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9605" cy="86772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5CEE84" id="Rechteck 14" o:spid="_x0000_s1026" style="position:absolute;margin-left:-17.75pt;margin-top:-102.25pt;width:851.15pt;height:683.25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gSxmgIAAK4FAAAOAAAAZHJzL2Uyb0RvYy54bWysVEtv2zAMvg/YfxB0X+0ESZMGdYqgRYcB&#10;XVu0HXpWZak2JomapMTJfv0oyXGDPnYYdrEpPj6Kn0ienm21IhvhfAumoqOjkhJhONStea7oj4fL&#10;L3NKfGCmZgqMqOhOeHq2/PzptLMLMYYGVC0cQRDjF52taBOCXRSF543QzB+BFQaNEpxmAY/uuagd&#10;6xBdq2JclsdFB662DrjwHrUX2UiXCV9KwcONlF4EoiqKdwvp69L3KX6L5SlbPDtmm5b312D/cAvN&#10;WoNJB6gLFhhZu/YNlG65Aw8yHHHQBUjZcpFqwGpG5atq7htmRaoFyfF2oMn/P1h+vbl1pK3x7SaU&#10;GKbxje4Eb4LgPwmqkJ/O+gW63dtb1588irHYrXQ6/rEMsk2c7gZOxTYQjspROS9PjsspJRyN8+PZ&#10;bDybRtjiJd46H74K0CQKFXX4aolMtrnyIbvuXWI6D6qtL1ul0iF2ijhXjmwYvjHjXJgwSuFqrb9D&#10;nfXYK2X/2qjGnsjq+V6Nt0k9F5HS3Q6SFJGBXHOSwk6JmFqZOyGRO6xynBIOCG/v4htWi6yefpgz&#10;AUZkicUN2LmYD7AzO71/DBWp6Yfg8m8Xy8FDRMoMJgzBujXg3gNQyHCfOfsjZQfURPEJ6h12loM8&#10;ct7yyxZf94r5cMsczhhOI+6NcIMfqaCrKPQSJQ243+/poz+2Plop6XBmK+p/rZkTlKhvBofiZDSZ&#10;xCFPh8l0NsaDO7Q8HVrMWp8DtswIN5TlSYz+Qe1F6UA/4npZxaxoYoZj7ory4PaH85B3CS4oLlar&#10;5IaDbVm4MveWR/DIauzeh+0jc7Zv8YDjcQ37+WaLV52efWOkgdU6gGzTGLzw2vONSyE1a7/A4tY5&#10;PCevlzW7/AMAAP//AwBQSwMEFAAGAAgAAAAhAAy4QCDgAAAADgEAAA8AAABkcnMvZG93bnJldi54&#10;bWxMj8FOwzAQRO9I/IO1SFxQ6yQQC4U4VajEgQOHtvmAbWySiHgdYrcNf8/2BLcZ7Wj2TblZ3CjO&#10;dg6DJw3pOgFhqfVmoE5Dc3hbPYMIEcng6Mlq+LEBNtXtTYmF8Rfa2fM+doJLKBSooY9xKqQMbW8d&#10;hrWfLPHt088OI9u5k2bGC5e7UWZJoqTDgfhDj5Pd9rb92p+chu17mjfq+yOtX+v40DjsdpOqtb6/&#10;W+oXENEu8S8MV3xGh4qZjv5EJohRw+oxzznKIkueWF0jSimec2SVqiwBWZXy/4zqFwAA//8DAFBL&#10;AQItABQABgAIAAAAIQC2gziS/gAAAOEBAAATAAAAAAAAAAAAAAAAAAAAAABbQ29udGVudF9UeXBl&#10;c10ueG1sUEsBAi0AFAAGAAgAAAAhADj9If/WAAAAlAEAAAsAAAAAAAAAAAAAAAAALwEAAF9yZWxz&#10;Ly5yZWxzUEsBAi0AFAAGAAgAAAAhAK/CBLGaAgAArgUAAA4AAAAAAAAAAAAAAAAALgIAAGRycy9l&#10;Mm9Eb2MueG1sUEsBAi0AFAAGAAgAAAAhAAy4QCDgAAAADgEAAA8AAAAAAAAAAAAAAAAA9AQAAGRy&#10;cy9kb3ducmV2LnhtbFBLBQYAAAAABAAEAPMAAAABBgAAAAA=&#10;" fillcolor="#deeaf6 [660]" strokecolor="#1f4d78 [1604]" strokeweight="1pt"/>
            </w:pict>
          </mc:Fallback>
        </mc:AlternateContent>
      </w:r>
      <w:r w:rsidR="00181FA7" w:rsidRPr="00EE0E70">
        <w:rPr>
          <w:b/>
          <w:noProof/>
          <w:lang w:eastAsia="de-DE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2167150</wp:posOffset>
            </wp:positionH>
            <wp:positionV relativeFrom="paragraph">
              <wp:posOffset>4877436</wp:posOffset>
            </wp:positionV>
            <wp:extent cx="2018770" cy="2219960"/>
            <wp:effectExtent l="19050" t="19050" r="19685" b="27940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295" cy="2220537"/>
                    </a:xfrm>
                    <a:prstGeom prst="rect">
                      <a:avLst/>
                    </a:prstGeom>
                    <a:ln w="19050"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2134234</wp:posOffset>
            </wp:positionH>
            <wp:positionV relativeFrom="paragraph">
              <wp:posOffset>3029586</wp:posOffset>
            </wp:positionV>
            <wp:extent cx="2088515" cy="1786774"/>
            <wp:effectExtent l="0" t="0" r="6985" b="444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8515" cy="17867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1FA7" w:rsidRPr="00181FA7">
        <w:rPr>
          <w:b/>
          <w:noProof/>
          <w:lang w:eastAsia="de-DE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1353184</wp:posOffset>
            </wp:positionH>
            <wp:positionV relativeFrom="paragraph">
              <wp:posOffset>1362710</wp:posOffset>
            </wp:positionV>
            <wp:extent cx="1952625" cy="1016325"/>
            <wp:effectExtent l="0" t="0" r="0" b="0"/>
            <wp:wrapNone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8392" cy="10245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1FA7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6693865" wp14:editId="5DA549E4">
                <wp:simplePos x="0" y="0"/>
                <wp:positionH relativeFrom="column">
                  <wp:posOffset>-41275</wp:posOffset>
                </wp:positionH>
                <wp:positionV relativeFrom="paragraph">
                  <wp:posOffset>207010</wp:posOffset>
                </wp:positionV>
                <wp:extent cx="1020445" cy="755650"/>
                <wp:effectExtent l="0" t="0" r="122555" b="44450"/>
                <wp:wrapNone/>
                <wp:docPr id="232" name="Gruppieren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0445" cy="755650"/>
                          <a:chOff x="0" y="0"/>
                          <a:chExt cx="1020726" cy="755650"/>
                        </a:xfrm>
                      </wpg:grpSpPr>
                      <wps:wsp>
                        <wps:cNvPr id="233" name="Textfeld 233"/>
                        <wps:cNvSpPr txBox="1"/>
                        <wps:spPr>
                          <a:xfrm>
                            <a:off x="127591" y="318977"/>
                            <a:ext cx="893135" cy="37147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D45F0E" w:rsidRPr="00D56386" w:rsidRDefault="00CA7E47" w:rsidP="00D45F0E">
                              <w:pPr>
                                <w:jc w:val="right"/>
                                <w:rPr>
                                  <w:b/>
                                  <w:outline/>
                                  <w:color w:val="4472C4" w:themeColor="accent5"/>
                                  <w:sz w:val="32"/>
                                  <w14:shadow w14:blurRad="38100" w14:dist="22860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10160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TIPPS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feld 234"/>
                        <wps:cNvSpPr txBox="1"/>
                        <wps:spPr>
                          <a:xfrm rot="266476">
                            <a:off x="0" y="0"/>
                            <a:ext cx="3238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center"/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56386"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93865" id="Gruppieren 232" o:spid="_x0000_s1030" style="position:absolute;left:0;text-align:left;margin-left:-3.25pt;margin-top:16.3pt;width:80.35pt;height:59.5pt;z-index:251697152" coordsize="1020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VK4lAMAAKkJAAAOAAAAZHJzL2Uyb0RvYy54bWzUVttu3DYQfS+QfyD4Hu/qsqu1YDlwndoo&#10;4CRG7cLPXIpaCaVIlqSsdb4+M9TFm7WbAi4QoH6QyeFwOHN45izPPuxbSR6FdY1WBY1OlpQIxXXZ&#10;qF1B/7y/er+hxHmmSia1EgV9Eo5+OH/3y1lvchHrWstSWAJBlMt7U9Dae5MvFo7XomXuRBuhYLHS&#10;tmUepna3KC3rIXorF/FyuV702pbGai6cA+vHYZGeh/hVJbj/UlVOeCILCrn58LXhu8Xv4vyM5TvL&#10;TN3wMQ32hixa1ig4dA71kXlGOtu8CNU23GqnK3/CdbvQVdVwEWqAaqLlUTXXVncm1LLL+52ZYQJo&#10;j3B6c1j++fHWkqYsaJzElCjWwiVd286YRlihCFoBo97scnC9tubO3NrRsBtmWPa+si3+h4LIPqD7&#10;NKMr9p5wMEbLeJmmK0o4rGWr1Xo1ws9ruKMX23j928HGLF4fb1xMxy4wuzmZ3gCT3DNY7r+BdVcz&#10;I8IdOERgBiuZwLqH+iohS4AqGaAKjogT8ftfNVY+2R0YX4ErirPVaUQJ4JJEm9MsQ3+WT8BtTpMo&#10;GXFLsijNVrg+l89yY52/FrolOCioBdYHMrLHG+cH18kF4zotm/KqkTJMsNPEpbTkkUGPMM6F8uuw&#10;XXbtJ10O9nQJf0NaYMb7Cu7ryQzZhJ7FSCG37w6RivQFXSdw4y8SwMzm47eS8b/G6g4iQHSpAiSh&#10;paEqnOjOC3tXlz3Zys7+wYDEq+UG0iRlgzgkm2iYQL/HGWYKS0zuQKi8pMRq/9D4OlwwkhVDvpIM&#10;mpk0NTsCAnIavUO9czJhJp7zBHa6fLh4HPn9dh/6bSbLVpdPwBVIJzSOM/yqAUxumPO3zIIaQdag&#10;sP4LfCqpAUg9jiiptf36mh39gfewSkkP6lZQ93fHrKBE/q6gIxK8OJDDw4k9nGzDBFxU115qIAbQ&#10;EzILQ7BaL6dhZXX7ACJ8gSfCElMczgWIp+GlH/QWRJyLi4vgBOJnmL9Rd4Zj6An6+/0Ds2aksQf+&#10;f9ZT/8ElfM/mwRd3Kn3ReV01geqI8YAoXMSoBahfP0UU0ldEIUU64/mgHv8qCgML4vU6zYYe/JGg&#10;JnGygY460tO364LSKApBeoZumw1j//0TlecSfw6VFbwkJiKfRmkKEAxETldZjOQM3B1XBiKPK/8D&#10;MjuDZL76EZnD7x28B4LSjG8XfHAczgP5n19Y598AAAD//wMAUEsDBBQABgAIAAAAIQDDTaCY3wAA&#10;AAkBAAAPAAAAZHJzL2Rvd25yZXYueG1sTI9Ba4NAEIXvhf6HZQq9JaumSjGuIYS2p1BoUii5TXSi&#10;EndW3I2af9/11N7e8B7vfZNtJt2KgXrbGFYQLgMQxIUpG64UfB/fF68grEMusTVMCu5kYZM/PmSY&#10;lmbkLxoOrhK+hG2KCmrnulRKW9Sk0S5NR+y9i+k1On/2lSx7HH25bmUUBInU2LBfqLGjXU3F9XDT&#10;Cj5GHLer8G3YXy+7++kYf/7sQ1Lq+WnarkE4mtxfGGZ8jw65ZzqbG5dWtAoWSeyTClZRAmL245cI&#10;xHkWYQIyz+T/D/JfAAAA//8DAFBLAQItABQABgAIAAAAIQC2gziS/gAAAOEBAAATAAAAAAAAAAAA&#10;AAAAAAAAAABbQ29udGVudF9UeXBlc10ueG1sUEsBAi0AFAAGAAgAAAAhADj9If/WAAAAlAEAAAsA&#10;AAAAAAAAAAAAAAAALwEAAF9yZWxzLy5yZWxzUEsBAi0AFAAGAAgAAAAhAKaRUriUAwAAqQkAAA4A&#10;AAAAAAAAAAAAAAAALgIAAGRycy9lMm9Eb2MueG1sUEsBAi0AFAAGAAgAAAAhAMNNoJjfAAAACQEA&#10;AA8AAAAAAAAAAAAAAAAA7gUAAGRycy9kb3ducmV2LnhtbFBLBQYAAAAABAAEAPMAAAD6BgAAAAA=&#10;">
                <v:shape id="Textfeld 233" o:spid="_x0000_s1031" type="#_x0000_t202" style="position:absolute;left:1275;top:3189;width:8932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KWFxAAAANwAAAAPAAAAZHJzL2Rvd25yZXYueG1sRI9La8Mw&#10;EITvhf4HsYXeEjkPQnAjm+C2kGsepO1tsba2qLQylpI4+fVRodDjMDPfMKtycFacqQ/Gs4LJOANB&#10;XHttuFFw2L+PliBCRNZoPZOCKwUoi8eHFebaX3hL511sRIJwyFFBG2OXSxnqlhyGse+Ik/fte4cx&#10;yb6RusdLgjsrp1m2kA4Np4UWO6paqn92J6fAVif7Zljr1/3nnD7waL78rVLq+WlYv4CINMT/8F97&#10;oxVMZzP4PZOOgCzuAAAA//8DAFBLAQItABQABgAIAAAAIQDb4fbL7gAAAIUBAAATAAAAAAAAAAAA&#10;AAAAAAAAAABbQ29udGVudF9UeXBlc10ueG1sUEsBAi0AFAAGAAgAAAAhAFr0LFu/AAAAFQEAAAsA&#10;AAAAAAAAAAAAAAAAHwEAAF9yZWxzLy5yZWxzUEsBAi0AFAAGAAgAAAAhADGwpYXEAAAA3AAAAA8A&#10;AAAAAAAAAAAAAAAABwIAAGRycy9kb3ducmV2LnhtbFBLBQYAAAAAAwADALcAAAD4AgAAAAA=&#10;" fillcolor="#c5e0b3 [1305]" strokeweight=".5pt">
                  <v:shadow on="t" color="black" opacity="26214f" origin="-.5,-.5" offset=".74836mm,.74836mm"/>
                  <v:textbox inset="1mm,1mm,1mm,0">
                    <w:txbxContent>
                      <w:p w:rsidR="00D45F0E" w:rsidRPr="00D56386" w:rsidRDefault="00CA7E47" w:rsidP="00D45F0E">
                        <w:pPr>
                          <w:jc w:val="right"/>
                          <w:rPr>
                            <w:b/>
                            <w:outline/>
                            <w:color w:val="4472C4" w:themeColor="accent5"/>
                            <w:sz w:val="32"/>
                            <w14:shadow w14:blurRad="38100" w14:dist="22860" w14:dir="5400000" w14:sx="100000" w14:sy="100000" w14:kx="0" w14:ky="0" w14:algn="tl">
                              <w14:srgbClr w14:val="000000">
                                <w14:alpha w14:val="70000"/>
                              </w14:srgbClr>
                            </w14:shadow>
                            <w14:textOutline w14:w="10160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TIPPS</w:t>
                        </w:r>
                      </w:p>
                    </w:txbxContent>
                  </v:textbox>
                </v:shape>
                <v:shape id="Textfeld 234" o:spid="_x0000_s1032" type="#_x0000_t202" style="position:absolute;width:3238;height:7556;rotation:291063fd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kZ7wwAAANwAAAAPAAAAZHJzL2Rvd25yZXYueG1sRI9Bi8Iw&#10;FITvwv6H8Ba8aboqKtUoi7CwoJdqxeujeduWNi8lyWr990YQPA4z8w2z3vamFVdyvras4GucgCAu&#10;rK65VJCffkZLED4ga2wtk4I7edhuPgZrTLW9cUbXYyhFhLBPUUEVQpdK6YuKDPqx7Yij92edwRCl&#10;K6V2eItw08pJksylwZrjQoUd7SoqmuO/UeAWs1PeTC95l+nGuTI77M77g1LDz/57BSJQH97hV/tX&#10;K5hMZ/A8E4+A3DwAAAD//wMAUEsBAi0AFAAGAAgAAAAhANvh9svuAAAAhQEAABMAAAAAAAAAAAAA&#10;AAAAAAAAAFtDb250ZW50X1R5cGVzXS54bWxQSwECLQAUAAYACAAAACEAWvQsW78AAAAVAQAACwAA&#10;AAAAAAAAAAAAAAAfAQAAX3JlbHMvLnJlbHNQSwECLQAUAAYACAAAACEALH5Ge8MAAADcAAAADwAA&#10;AAAAAAAAAAAAAAAHAgAAZHJzL2Rvd25yZXYueG1sUEsFBgAAAAADAAMAtwAAAPcCAAAAAA==&#10;" filled="f" stroked="f">
                  <v:textbox style="mso-fit-shape-to-text:t">
                    <w:txbxContent>
                      <w:p w:rsidR="00D45F0E" w:rsidRPr="00D56386" w:rsidRDefault="00D45F0E" w:rsidP="00D45F0E">
                        <w:pPr>
                          <w:jc w:val="center"/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D56386"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77240">
        <w:rPr>
          <w:b/>
          <w:noProof/>
          <w:sz w:val="32"/>
          <w:lang w:eastAsia="de-DE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8210550</wp:posOffset>
            </wp:positionH>
            <wp:positionV relativeFrom="paragraph">
              <wp:posOffset>105410</wp:posOffset>
            </wp:positionV>
            <wp:extent cx="1905266" cy="266737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-0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0E70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68C50703" wp14:editId="69AAF73F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56D62" w:rsidRPr="00B15DB8" w:rsidRDefault="00E56D62" w:rsidP="00E56D62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9402C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2d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81655C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Tasten, Pins und Lage“</w:t>
                            </w:r>
                            <w:r w:rsidR="00967595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50703" id="Rechteck: abgerundete Ecken 14" o:spid="_x0000_s1034" style="position:absolute;left:0;text-align:left;margin-left:.55pt;margin-top:3.25pt;width:805.7pt;height:27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QGsgIAALsFAAAOAAAAZHJzL2Uyb0RvYy54bWysVNlu2zAQfC/QfyD0ruj0CdtBHEtFgKIN&#10;kvYDaIqyhFCkStIXgv57lyvJ6RG0RVE9SKS4O5wZLndxfWoEOXBtaiWXXnQVeoRLpopa7pbe50+5&#10;P/WIsVQWVCjJl96ZG+969fbN4tjOeawqJQquCYBIMz+2S6+ytp0HgWEVb6i5Ui2XsFgq3VALU70L&#10;Ck2PgN6IIA7DcXBUumi1YtwY+LvpFr0V4pclZ/ZjWRpuiVh6wM3iW+N7697BakHnO03bqmY9DfoP&#10;LBpaS9j0ArWhlpK9rn+BamqmlVGlvWKqCVRZ1oyjBlAThT+peaxoy1ELmGPai03m/8GyD4d7TeoC&#10;zm7kEUkbOKMHzirL2dOc0O2O670suOUkY09ckihFmfxk3xvrBMOoE/qc5/F6lOWpn8PIT8N16q+z&#10;dObncTLN4kl+Gyfjry47Gs+Z5tRCydwVg+nR+O9E9cfv7EoDtB3ZP2c3k+komkz9bLMO/XQS5/4s&#10;yRJ/PEvieLPO8iiF3eG4A+Q8fFFFcGzNHJ1wdYPDx/ZeQ7CbGRg6padSN+4Lh0ZOWEHnSwU5Fxj8&#10;jMI4iZMZVBqDxSSNZyHWGGw6pLfa2HdcNcQNlp5W4C84btFXegBCHckhzm1plKiLvBYCJ+5u8Fuh&#10;yYFCVW93US/rhygh/5RoT68kAlGXiY50wtECexbc4Qn5wEswHKTGSBgv6gsZyhiXNuqWKlrwjuMo&#10;hGdgOdDHI0BAh1yCugt2DzBEdiADdmdPH+9SOd7zS3L4O2J9AQwZuLOS9pLc1FLp1wAEqOp37uIH&#10;kzprnEv2tD1hMY5dpPuzVcUZrtcR+svSM1/2VHOPiDsJF3gC3cs1JJzAYDsMtBW3qutWVLJKQbNi&#10;tqMk1c3eqrLGCnnB75lAh0BL+27mWtD3c4x66bmrbwAAAP//AwBQSwMEFAAGAAgAAAAhAEujUsDb&#10;AAAABwEAAA8AAABkcnMvZG93bnJldi54bWxMjsFOwzAQRO9I/QdrkbhRJ4VEKI1TVQgkDvTQFtGr&#10;HS9JIF5HsduGv2d7KredndHMK1eT68UJx9B5UpDOExBItbcdNQo+9q/3TyBC1GR17wkV/GKAVTW7&#10;KXVh/Zm2eNrFRnAJhUIraGMcCilD3aLTYe4HJPa+/Oh0ZDk20o76zOWul4skyaXTHfFCqwd8brH+&#10;2R2dgqx+GTJjD+bB0ff759ve2kezUerudlovQUSc4jUMF3xGh4qZjD+SDaJnnXJQQZ6BuLh5uuDL&#10;8CPJQFal/M9f/QEAAP//AwBQSwECLQAUAAYACAAAACEAtoM4kv4AAADhAQAAEwAAAAAAAAAAAAAA&#10;AAAAAAAAW0NvbnRlbnRfVHlwZXNdLnhtbFBLAQItABQABgAIAAAAIQA4/SH/1gAAAJQBAAALAAAA&#10;AAAAAAAAAAAAAC8BAABfcmVscy8ucmVsc1BLAQItABQABgAIAAAAIQANSnQGsgIAALsFAAAOAAAA&#10;AAAAAAAAAAAAAC4CAABkcnMvZTJvRG9jLnhtbFBLAQItABQABgAIAAAAIQBLo1LA2wAAAAcBAAAP&#10;AAAAAAAAAAAAAAAAAAwFAABkcnMvZG93bnJldi54bWxQSwUGAAAAAAQABADzAAAAFAYAAAAA&#10;" fillcolor="white [3212]" strokecolor="black [3213]" strokeweight="1pt">
                <v:stroke joinstyle="miter"/>
                <v:textbox inset="2mm,0,,0">
                  <w:txbxContent>
                    <w:p w:rsidR="00E56D62" w:rsidRPr="00B15DB8" w:rsidRDefault="00E56D62" w:rsidP="00E56D62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9402C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2d 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81655C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Tasten, Pins und Lage“</w:t>
                      </w:r>
                      <w:r w:rsidR="00967595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CA7E47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7E47" w:rsidRDefault="00CA7E47" w:rsidP="00181FA7"/>
                          <w:p w:rsidR="00CA7E47" w:rsidRDefault="00181FA7" w:rsidP="00181FA7">
                            <w:pPr>
                              <w:ind w:left="1418"/>
                              <w:rPr>
                                <w:sz w:val="26"/>
                                <w:szCs w:val="26"/>
                              </w:rPr>
                            </w:pPr>
                            <w:r w:rsidRPr="00181FA7">
                              <w:rPr>
                                <w:sz w:val="26"/>
                                <w:szCs w:val="26"/>
                              </w:rPr>
                              <w:t xml:space="preserve">Bisher wurden zum Starten eines Programms </w:t>
                            </w:r>
                          </w:p>
                          <w:p w:rsidR="00181FA7" w:rsidRDefault="00181FA7" w:rsidP="00181FA7">
                            <w:pPr>
                              <w:ind w:left="1418" w:hanging="1418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die Tasten A und B verwendet. Sicher hast du schon</w:t>
                            </w:r>
                          </w:p>
                          <w:p w:rsidR="00181FA7" w:rsidRPr="00181FA7" w:rsidRDefault="00181FA7" w:rsidP="00181FA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weitere Möglichkeiten entdeckt. </w:t>
                            </w:r>
                          </w:p>
                          <w:p w:rsidR="009140E2" w:rsidRPr="00181FA7" w:rsidRDefault="009140E2" w:rsidP="00CA7E4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040ED1" w:rsidRPr="00181FA7" w:rsidRDefault="00040ED1" w:rsidP="00CA7E47">
                            <w:pPr>
                              <w:jc w:val="right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CA7E47" w:rsidRPr="00181FA7" w:rsidRDefault="00CA7E47" w:rsidP="00CA7E47">
                            <w:pPr>
                              <w:jc w:val="right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CA7E47" w:rsidRDefault="00CA7E47" w:rsidP="00CA7E47">
                            <w:pP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181FA7" w:rsidRPr="00181FA7" w:rsidRDefault="00181FA7" w:rsidP="00CA7E47">
                            <w:pPr>
                              <w:rPr>
                                <w:b/>
                                <w:noProof/>
                                <w:sz w:val="28"/>
                                <w:szCs w:val="26"/>
                                <w:lang w:eastAsia="de-DE"/>
                              </w:rPr>
                            </w:pPr>
                            <w:r w:rsidRPr="00181FA7">
                              <w:rPr>
                                <w:b/>
                                <w:noProof/>
                                <w:sz w:val="28"/>
                                <w:szCs w:val="26"/>
                                <w:lang w:eastAsia="de-DE"/>
                              </w:rPr>
                              <w:t>Pins</w:t>
                            </w:r>
                          </w:p>
                          <w:p w:rsidR="00181FA7" w:rsidRDefault="00181FA7" w:rsidP="0042130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Die Pins sind elektrische Kontakte. Bei der Berührung mit diesen wird der Stromkreis geschlossen und dann kann eine Aktion gestartet werden.</w:t>
                            </w:r>
                          </w:p>
                          <w:p w:rsidR="00181FA7" w:rsidRDefault="00181FA7" w:rsidP="0042130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181FA7" w:rsidRDefault="00181FA7" w:rsidP="0042130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42130A" w:rsidRPr="00181FA7" w:rsidRDefault="00181FA7" w:rsidP="0042130A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Es ist nur eine Verwendung</w:t>
                            </w:r>
                            <w:r w:rsidR="0042130A" w:rsidRPr="00181FA7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42130A" w:rsidRPr="00181FA7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folgender </w:t>
                            </w:r>
                            <w:r w:rsidR="0042130A" w:rsidRPr="00181FA7">
                              <w:rPr>
                                <w:b/>
                                <w:sz w:val="26"/>
                                <w:szCs w:val="26"/>
                              </w:rPr>
                              <w:t xml:space="preserve">PINs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möglich:</w:t>
                            </w:r>
                            <w:r w:rsidR="0042130A" w:rsidRPr="00181FA7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="0042130A" w:rsidRPr="00181FA7">
                              <w:rPr>
                                <w:b/>
                                <w:sz w:val="26"/>
                                <w:szCs w:val="26"/>
                              </w:rPr>
                              <w:t>Pin 0, Pin 1, Pin 2, Pin 3</w:t>
                            </w:r>
                          </w:p>
                          <w:p w:rsidR="0042130A" w:rsidRDefault="0042130A" w:rsidP="0042130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181FA7" w:rsidRDefault="00181FA7" w:rsidP="0042130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181FA7" w:rsidRDefault="00181FA7" w:rsidP="0042130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181FA7" w:rsidRDefault="00181FA7" w:rsidP="0042130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181FA7" w:rsidRDefault="00181FA7" w:rsidP="0042130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181FA7" w:rsidRDefault="00181FA7" w:rsidP="0042130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181FA7" w:rsidRDefault="0042130A" w:rsidP="0042130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181FA7">
                              <w:rPr>
                                <w:b/>
                                <w:sz w:val="26"/>
                                <w:szCs w:val="26"/>
                              </w:rPr>
                              <w:t>Hinweis:</w:t>
                            </w:r>
                            <w:r w:rsidRPr="00181FA7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="00181FA7">
                              <w:rPr>
                                <w:sz w:val="26"/>
                                <w:szCs w:val="26"/>
                              </w:rPr>
                              <w:t xml:space="preserve">Zu der Pin mit der </w:t>
                            </w:r>
                            <w:proofErr w:type="spellStart"/>
                            <w:r w:rsidR="00181FA7">
                              <w:rPr>
                                <w:sz w:val="26"/>
                                <w:szCs w:val="26"/>
                              </w:rPr>
                              <w:t>ent</w:t>
                            </w:r>
                            <w:proofErr w:type="spellEnd"/>
                            <w:r w:rsidR="00181FA7">
                              <w:rPr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  <w:p w:rsidR="00181FA7" w:rsidRPr="00181FA7" w:rsidRDefault="00BE5543" w:rsidP="00181FA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s</w:t>
                            </w:r>
                            <w:r w:rsidR="00181FA7">
                              <w:rPr>
                                <w:sz w:val="26"/>
                                <w:szCs w:val="26"/>
                              </w:rPr>
                              <w:t>prechenden Nummer,</w:t>
                            </w:r>
                            <w:r w:rsidR="00181FA7" w:rsidRPr="00181FA7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181FA7" w:rsidRDefault="0042130A" w:rsidP="0042130A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181FA7">
                              <w:rPr>
                                <w:sz w:val="26"/>
                                <w:szCs w:val="26"/>
                              </w:rPr>
                              <w:t xml:space="preserve">muss </w:t>
                            </w:r>
                            <w:r w:rsidRPr="00181FA7">
                              <w:rPr>
                                <w:b/>
                                <w:sz w:val="26"/>
                                <w:szCs w:val="26"/>
                              </w:rPr>
                              <w:t xml:space="preserve">immer </w:t>
                            </w:r>
                          </w:p>
                          <w:p w:rsidR="00181FA7" w:rsidRDefault="0042130A" w:rsidP="0042130A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181FA7">
                              <w:rPr>
                                <w:b/>
                                <w:sz w:val="26"/>
                                <w:szCs w:val="26"/>
                              </w:rPr>
                              <w:t xml:space="preserve">die Minus-PIN „-“ </w:t>
                            </w:r>
                          </w:p>
                          <w:p w:rsidR="0042130A" w:rsidRPr="00181FA7" w:rsidRDefault="0042130A" w:rsidP="0042130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181FA7">
                              <w:rPr>
                                <w:b/>
                                <w:sz w:val="26"/>
                                <w:szCs w:val="26"/>
                              </w:rPr>
                              <w:t>gedrückt</w:t>
                            </w:r>
                            <w:r w:rsidRPr="00181FA7">
                              <w:rPr>
                                <w:sz w:val="26"/>
                                <w:szCs w:val="26"/>
                              </w:rPr>
                              <w:t xml:space="preserve"> werden.</w:t>
                            </w:r>
                          </w:p>
                          <w:p w:rsidR="0042130A" w:rsidRPr="00181FA7" w:rsidRDefault="0042130A" w:rsidP="0042130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4RrSgIAAMUEAAAOAAAAZHJzL2Uyb0RvYy54bWysVNuO0zAQfUfiHyy/01zott2o6WrpAkJa&#10;LmKXD3Adu7HW8QTbbVK+nrGThnKRkBAvlp2Zc+bMLeubvtHkKKxTYEqazVJKhOFQKbMv6ZfHNy9W&#10;lDjPTMU0GFHSk3D0ZvP82bprC5FDDboSliCJcUXXlrT2vi2SxPFaNMzNoBUGjRJswzw+7T6pLOuQ&#10;vdFJnqaLpANbtRa4cA6/3g1Guon8UgruP0rphCe6pKjNx9PGcxfOZLNmxd6ytlZ8lMH+QUXDlMGg&#10;E9Ud84wcrPqNqlHcggPpZxyaBKRUXMQcMJss/SWbh5q1IuaCxXHtVCb3/2j5h+MnS1RV0jxbUmJY&#10;g016FL2XQlckD/XpWleg20OLjr5/BT32Oebq2nvgT44Y2NbM7MWttdDVglWoLwvI5AI68LhAsuve&#10;Q4Vh2MFDJOqlbULxsBwE2bFPp6k3KIVw/DjPlulihSaOtsXi5eo6v4oxWHGGt9b5twIaEi4ltdj8&#10;SM+O984HOaw4u4Ro2oQz6H1tqjgHnik93NE1mGMCQfOo3p+0GKCfhcSqoa58KEWYV7HVlhwZThrj&#10;XBg/1CAwoXeASaX1BBxr+DNQT6DRN8BEnOMJmP494oSIUcH4CdwoA/ZPBNXTWa4c/M/ZDzmHTvp+&#10;18dRWZzHYgfVCRtqYdgr/A/gpQb7jZIOd6qk7uuBWUGJfmdwKK6z+TwsYXzMr5Y5PuylZXdpYYYj&#10;VUk9JcN16+PihpwM3OLwSBXbGrQNSkbNuCux2+Neh2W8fEevH3+fzXcAAAD//wMAUEsDBBQABgAI&#10;AAAAIQBpLu1p3QAAAAkBAAAPAAAAZHJzL2Rvd25yZXYueG1sTI/dSsNAEIXvBd9hmYJ3dtMGQ4zZ&#10;FBEEL8TSNg8wTSY/NDsbsts0vr3jlV4O53Dm+/LdYgc10+R7xwY26wgUceXqnlsD5en9MQXlA3KN&#10;g2My8E0edsX9XY5Z7W58oPkYWiUj7DM00IUwZlr7qiOLfu1GYskaN1kMck6trie8ybgd9DaKEm2x&#10;Z/nQ4UhvHVWX49UawFP4iJu5Kj/7/b5BivFQfiXGPKyW1xdQgZbwV4ZffEGHQpjO7sq1V4OBZzEJ&#10;BtI4BiVxkjyJyVl6m22agi5y/d+g+AEAAP//AwBQSwECLQAUAAYACAAAACEAtoM4kv4AAADhAQAA&#10;EwAAAAAAAAAAAAAAAAAAAAAAW0NvbnRlbnRfVHlwZXNdLnhtbFBLAQItABQABgAIAAAAIQA4/SH/&#10;1gAAAJQBAAALAAAAAAAAAAAAAAAAAC8BAABfcmVscy8ucmVsc1BLAQItABQABgAIAAAAIQA4l4Rr&#10;SgIAAMUEAAAOAAAAAAAAAAAAAAAAAC4CAABkcnMvZTJvRG9jLnhtbFBLAQItABQABgAIAAAAIQBp&#10;Lu1p3QAAAAkBAAAPAAAAAAAAAAAAAAAAAKQEAABkcnMvZG93bnJldi54bWxQSwUGAAAAAAQABADz&#10;AAAArgUAAAAA&#10;" fillcolor="white [3201]" strokecolor="#5b9bd5 [3204]" strokeweight="1pt">
                <v:textbox>
                  <w:txbxContent>
                    <w:p w:rsidR="00CA7E47" w:rsidRDefault="00CA7E47" w:rsidP="00181FA7"/>
                    <w:p w:rsidR="00CA7E47" w:rsidRDefault="00181FA7" w:rsidP="00181FA7">
                      <w:pPr>
                        <w:ind w:left="1418"/>
                        <w:rPr>
                          <w:sz w:val="26"/>
                          <w:szCs w:val="26"/>
                        </w:rPr>
                      </w:pPr>
                      <w:r w:rsidRPr="00181FA7">
                        <w:rPr>
                          <w:sz w:val="26"/>
                          <w:szCs w:val="26"/>
                        </w:rPr>
                        <w:t xml:space="preserve">Bisher wurden zum Starten eines Programms </w:t>
                      </w:r>
                    </w:p>
                    <w:p w:rsidR="00181FA7" w:rsidRDefault="00181FA7" w:rsidP="00181FA7">
                      <w:pPr>
                        <w:ind w:left="1418" w:hanging="1418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die Tasten A und B verwendet. Sicher hast du schon</w:t>
                      </w:r>
                    </w:p>
                    <w:p w:rsidR="00181FA7" w:rsidRPr="00181FA7" w:rsidRDefault="00181FA7" w:rsidP="00181FA7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weitere Möglichkeiten entdeckt. </w:t>
                      </w:r>
                    </w:p>
                    <w:p w:rsidR="009140E2" w:rsidRPr="00181FA7" w:rsidRDefault="009140E2" w:rsidP="00CA7E47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  <w:p w:rsidR="00040ED1" w:rsidRPr="00181FA7" w:rsidRDefault="00040ED1" w:rsidP="00CA7E47">
                      <w:pPr>
                        <w:jc w:val="right"/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CA7E47" w:rsidRPr="00181FA7" w:rsidRDefault="00CA7E47" w:rsidP="00CA7E47">
                      <w:pPr>
                        <w:jc w:val="right"/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CA7E47" w:rsidRDefault="00CA7E47" w:rsidP="00CA7E47">
                      <w:pPr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181FA7" w:rsidRPr="00181FA7" w:rsidRDefault="00181FA7" w:rsidP="00CA7E47">
                      <w:pPr>
                        <w:rPr>
                          <w:b/>
                          <w:noProof/>
                          <w:sz w:val="28"/>
                          <w:szCs w:val="26"/>
                          <w:lang w:eastAsia="de-DE"/>
                        </w:rPr>
                      </w:pPr>
                      <w:r w:rsidRPr="00181FA7">
                        <w:rPr>
                          <w:b/>
                          <w:noProof/>
                          <w:sz w:val="28"/>
                          <w:szCs w:val="26"/>
                          <w:lang w:eastAsia="de-DE"/>
                        </w:rPr>
                        <w:t>Pins</w:t>
                      </w:r>
                    </w:p>
                    <w:p w:rsidR="00181FA7" w:rsidRDefault="00181FA7" w:rsidP="0042130A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Die Pins sind elektrische Kontakte. Bei der Berührung mit diesen wird der Stromkreis geschlossen und dann kann eine Aktion gestartet werden.</w:t>
                      </w:r>
                    </w:p>
                    <w:p w:rsidR="00181FA7" w:rsidRDefault="00181FA7" w:rsidP="0042130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181FA7" w:rsidRDefault="00181FA7" w:rsidP="0042130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42130A" w:rsidRPr="00181FA7" w:rsidRDefault="00181FA7" w:rsidP="0042130A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Es ist nur eine Verwendung</w:t>
                      </w:r>
                      <w:r w:rsidR="0042130A" w:rsidRPr="00181FA7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="0042130A" w:rsidRPr="00181FA7">
                        <w:rPr>
                          <w:sz w:val="26"/>
                          <w:szCs w:val="26"/>
                        </w:rPr>
                        <w:br/>
                      </w:r>
                      <w:r>
                        <w:rPr>
                          <w:b/>
                          <w:sz w:val="26"/>
                          <w:szCs w:val="26"/>
                        </w:rPr>
                        <w:t xml:space="preserve">folgender </w:t>
                      </w:r>
                      <w:r w:rsidR="0042130A" w:rsidRPr="00181FA7">
                        <w:rPr>
                          <w:b/>
                          <w:sz w:val="26"/>
                          <w:szCs w:val="26"/>
                        </w:rPr>
                        <w:t xml:space="preserve">PINs 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möglich:</w:t>
                      </w:r>
                      <w:r w:rsidR="0042130A" w:rsidRPr="00181FA7">
                        <w:rPr>
                          <w:sz w:val="26"/>
                          <w:szCs w:val="26"/>
                        </w:rPr>
                        <w:br/>
                      </w:r>
                      <w:r w:rsidR="0042130A" w:rsidRPr="00181FA7">
                        <w:rPr>
                          <w:b/>
                          <w:sz w:val="26"/>
                          <w:szCs w:val="26"/>
                        </w:rPr>
                        <w:t>Pin 0, Pin 1, Pin 2, Pin 3</w:t>
                      </w:r>
                    </w:p>
                    <w:p w:rsidR="0042130A" w:rsidRDefault="0042130A" w:rsidP="0042130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181FA7" w:rsidRDefault="00181FA7" w:rsidP="0042130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181FA7" w:rsidRDefault="00181FA7" w:rsidP="0042130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181FA7" w:rsidRDefault="00181FA7" w:rsidP="0042130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181FA7" w:rsidRDefault="00181FA7" w:rsidP="0042130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181FA7" w:rsidRDefault="00181FA7" w:rsidP="0042130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181FA7" w:rsidRDefault="0042130A" w:rsidP="0042130A">
                      <w:pPr>
                        <w:rPr>
                          <w:sz w:val="26"/>
                          <w:szCs w:val="26"/>
                        </w:rPr>
                      </w:pPr>
                      <w:r w:rsidRPr="00181FA7">
                        <w:rPr>
                          <w:b/>
                          <w:sz w:val="26"/>
                          <w:szCs w:val="26"/>
                        </w:rPr>
                        <w:t>Hinweis:</w:t>
                      </w:r>
                      <w:r w:rsidRPr="00181FA7">
                        <w:rPr>
                          <w:sz w:val="26"/>
                          <w:szCs w:val="26"/>
                        </w:rPr>
                        <w:br/>
                      </w:r>
                      <w:r w:rsidR="00181FA7">
                        <w:rPr>
                          <w:sz w:val="26"/>
                          <w:szCs w:val="26"/>
                        </w:rPr>
                        <w:t xml:space="preserve">Zu der Pin mit der </w:t>
                      </w:r>
                      <w:proofErr w:type="spellStart"/>
                      <w:r w:rsidR="00181FA7">
                        <w:rPr>
                          <w:sz w:val="26"/>
                          <w:szCs w:val="26"/>
                        </w:rPr>
                        <w:t>ent</w:t>
                      </w:r>
                      <w:proofErr w:type="spellEnd"/>
                      <w:r w:rsidR="00181FA7">
                        <w:rPr>
                          <w:sz w:val="26"/>
                          <w:szCs w:val="26"/>
                        </w:rPr>
                        <w:t>-</w:t>
                      </w:r>
                    </w:p>
                    <w:p w:rsidR="00181FA7" w:rsidRPr="00181FA7" w:rsidRDefault="00BE5543" w:rsidP="00181FA7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s</w:t>
                      </w:r>
                      <w:bookmarkStart w:id="1" w:name="_GoBack"/>
                      <w:bookmarkEnd w:id="1"/>
                      <w:r w:rsidR="00181FA7">
                        <w:rPr>
                          <w:sz w:val="26"/>
                          <w:szCs w:val="26"/>
                        </w:rPr>
                        <w:t>prechenden Nummer,</w:t>
                      </w:r>
                      <w:r w:rsidR="00181FA7" w:rsidRPr="00181FA7"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  <w:p w:rsidR="00181FA7" w:rsidRDefault="0042130A" w:rsidP="0042130A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181FA7">
                        <w:rPr>
                          <w:sz w:val="26"/>
                          <w:szCs w:val="26"/>
                        </w:rPr>
                        <w:t xml:space="preserve">muss </w:t>
                      </w:r>
                      <w:r w:rsidRPr="00181FA7">
                        <w:rPr>
                          <w:b/>
                          <w:sz w:val="26"/>
                          <w:szCs w:val="26"/>
                        </w:rPr>
                        <w:t xml:space="preserve">immer </w:t>
                      </w:r>
                    </w:p>
                    <w:p w:rsidR="00181FA7" w:rsidRDefault="0042130A" w:rsidP="0042130A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181FA7">
                        <w:rPr>
                          <w:b/>
                          <w:sz w:val="26"/>
                          <w:szCs w:val="26"/>
                        </w:rPr>
                        <w:t xml:space="preserve">die Minus-PIN „-“ </w:t>
                      </w:r>
                    </w:p>
                    <w:p w:rsidR="0042130A" w:rsidRPr="00181FA7" w:rsidRDefault="0042130A" w:rsidP="0042130A">
                      <w:pPr>
                        <w:rPr>
                          <w:sz w:val="26"/>
                          <w:szCs w:val="26"/>
                        </w:rPr>
                      </w:pPr>
                      <w:r w:rsidRPr="00181FA7">
                        <w:rPr>
                          <w:b/>
                          <w:sz w:val="26"/>
                          <w:szCs w:val="26"/>
                        </w:rPr>
                        <w:t>gedrückt</w:t>
                      </w:r>
                      <w:r w:rsidRPr="00181FA7">
                        <w:rPr>
                          <w:sz w:val="26"/>
                          <w:szCs w:val="26"/>
                        </w:rPr>
                        <w:t xml:space="preserve"> werden.</w:t>
                      </w:r>
                    </w:p>
                    <w:p w:rsidR="0042130A" w:rsidRPr="00181FA7" w:rsidRDefault="0042130A" w:rsidP="0042130A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6E9F79F" wp14:editId="28CD4F0D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204" o:spid="_x0000_s1035" style="position:absolute;left:0;text-align:left;margin-left:-53.95pt;margin-top:-173.2pt;width:131.45pt;height:70.75pt;z-index:25168486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vzNjg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MueFTubP4IsSCdNTnDysgIm1yLEG+GxjpA1Vmz8jEeh&#10;LYC03Ymz0vo/39OTPYiPW84arLctD38chFec6Z8NRmJK/cQ+fC7458IuCTAxh/rCghgYXGSWjtD6&#10;qPtj4W19jy18ThFxJYxEXEDcHy9iu3CxxaU6P09G2H5OxGtz6yS57qG/O94L7zoaRwzAJ9sPIJrw&#10;ks2tLb1p7Pkh2qJKVCeMW0TRCBKwDGiBfZOtsHhnKyz6Pv/LrQAo3y7R1XqSYfxf7VCMR7+B+zn/&#10;h6vAWNoDmLd+wAZFN3J/x95VX9W3Ya/B10PP3XU2mwGclruz+XJCfEx07W5a7nY3/wP+Bkf8vfwS&#10;f9NvHL4B0nLpvlfoI+O5nPj+9FV19hcAAAD//wMAUEsDBBQABgAIAAAAIQCvbLwo5AAAAA4BAAAP&#10;AAAAZHJzL2Rvd25yZXYueG1sTI/BbsIwEETvlfoP1lbqDexAQiGNgxBqe0KVCpUqbiZekojYjmKT&#10;hL/vcmpvuzuj2TfZejQN67HztbMSoqkAhrZwuralhO/D+2QJzAdltWqcRQk39LDOHx8ylWo32C/s&#10;96FkFGJ9qiRUIbQp576o0Cg/dS1a0s6uMyrQ2pVcd2qgcNPwmRALblRt6UOlWtxWWFz2VyPhY1DD&#10;Zh699bvLeXs7HpLPn12EUj4/jZtXYAHH8GeGOz6hQ05MJ3e12rNGwiQSLyvy0jSPFzGwuydJqN+J&#10;TjMRr4DnGf9fI/8FAAD//wMAUEsBAi0AFAAGAAgAAAAhALaDOJL+AAAA4QEAABMAAAAAAAAAAAAA&#10;AAAAAAAAAFtDb250ZW50X1R5cGVzXS54bWxQSwECLQAUAAYACAAAACEAOP0h/9YAAACUAQAACwAA&#10;AAAAAAAAAAAAAAAvAQAAX3JlbHMvLnJlbHNQSwECLQAUAAYACAAAACEADR78zY4DAACdCQAADgAA&#10;AAAAAAAAAAAAAAAuAgAAZHJzL2Uyb0RvYy54bWxQSwECLQAUAAYACAAAACEAr2y8KOQAAAAOAQAA&#10;DwAAAAAAAAAAAAAAAADoBQAAZHJzL2Rvd25yZXYueG1sUEsFBgAAAAAEAAQA8wAAAPkGAAAAAA==&#10;">
                <v:shape id="Textfeld 205" o:spid="_x0000_s1036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7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6E9F79F" wp14:editId="28CD4F0D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195" o:spid="_x0000_s1038" style="position:absolute;left:0;text-align:left;margin-left:-65.95pt;margin-top:-185.2pt;width:131.45pt;height:70.75pt;z-index:25168281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QIqkgMAAJ4JAAAOAAAAZHJzL2Uyb0RvYy54bWzUVttu3DYQfS+QfyD4Hmu19xW8DlynNgq4&#10;iVG78DOXolZCKZIlKWvdr+8hdVnfGrQJUqB+kDnD0XDm8MxZnX441JI8COsqrbY0PZlQIhTXeaX2&#10;W/rb3eX7NSXOM5UzqZXY0kfh6Iezdz+ctiYTU11qmQtLkES5rDVbWnpvsiRxvBQ1cyfaCIXNQtua&#10;eZh2n+SWtchey2Q6mSyTVtvcWM2Fc/B+7DbpWcxfFIL7z0XhhCdyS1Gbj08bn7vwTM5OWba3zJQV&#10;78tgX1FFzSqFQ8dUH5lnpLHVq1R1xa12uvAnXNeJLoqKi9gDukknL7q5sroxsZd91u7NCBOgfYHT&#10;V6flnx5uLKly3N1mQYliNS7pyjbGVMIKRYIXGLVmnyH0yppbc2N7x76zQtuHwtbhPxoih4ju44iu&#10;OHjC4UyXy80sTSnh2Ftv1otpTM0yXuKOXr3Gy5++/GIyHJuE6sZiWgMmuSNY7tvAui2ZEfEOXEBg&#10;BGs5gHWH/gohc0C17KCKgQEn4g8/6tD54HdwvgHXfLlaz6aUAJdFOpktZyGeZSNwoMZ8temAm62w&#10;jsCN/bPMWOevhK5JWGypBe0jG9nDtfPIhdAhJCR2Wlb5ZSVlNMKoiQtpyQPDkDDOhfJpfF029S86&#10;7/zLCf66uuAOFxbD54MbR8ShDZnigc8OkYq0W7qcLSYx8bO9UNl4/E4y/ns4JuQ7lglLqohJnGl0&#10;FQzdeGFvy7wlO9nYXxlYvJisUSbJq4DDbJ12BgZ+ugqVYovJPZTKS0qs9veVL+MNB7aGlG8UE9xM&#10;mpK97riPjtWOxURLHOsEPV3W3XxY+cPuEAduM7Bip/NHkAXlxMlxhl9WwOSaOX/DLOQIVUNi/Wc8&#10;CqkBpO5XlJTa/vmWP8SD+NilpIW8ban7o2FWUCJ/VhiJWbhP6OFTwz41dtFAiGrqCw1iYHBRWVzC&#10;a70cloXV9T1U+DyciC2mOM4FxMPywneCCxXn4vw8BkH9DPPX6tbwkHqA/u5wz6zpaewxAJ/0MIC4&#10;hOds7mLDm0qfN14XVaR6wLhDFBfRi0EQsP9EFVZvqMJquGfIx79RBUD5WkTXm2mK8X+hoRiPQYGH&#10;Of+HUqB00IEoN92AjY5+5P6OvWkUgyPY35u+Cp8PA3k36XwOdDryzheraSBk5Gu/05G33/kfENiZ&#10;QODLLxE4/sjhIyCqS//BEr4yntqR8MfPqrO/AAAA//8DAFBLAwQUAAYACAAAACEAeuN2XOQAAAAO&#10;AQAADwAAAGRycy9kb3ducmV2LnhtbEyPzU7DMBCE70i8g7VI3FrHCT9tiFNVFXCqkGiRELdtsk2i&#10;xnYUu0n69mxPcNvdGc1+k60m04qBet84q0HNIxBkC1c2ttLwtX+bLUD4gLbE1lnScCEPq/z2JsO0&#10;dKP9pGEXKsEh1qeooQ6hS6X0RU0G/dx1ZFk7ut5g4LWvZNnjyOGmlXEUPUmDjeUPNXa0qak47c5G&#10;w/uI4zpRr8P2dNxcfvaPH99bRVrf303rFxCBpvBnhis+o0POTAd3tqUXrYaZStSSvTwlz9EDiKsn&#10;UdzvwKc4XixB5pn8XyP/BQAA//8DAFBLAQItABQABgAIAAAAIQC2gziS/gAAAOEBAAATAAAAAAAA&#10;AAAAAAAAAAAAAABbQ29udGVudF9UeXBlc10ueG1sUEsBAi0AFAAGAAgAAAAhADj9If/WAAAAlAEA&#10;AAsAAAAAAAAAAAAAAAAALwEAAF9yZWxzLy5yZWxzUEsBAi0AFAAGAAgAAAAhABJdAiqSAwAAngkA&#10;AA4AAAAAAAAAAAAAAAAALgIAAGRycy9lMm9Eb2MueG1sUEsBAi0AFAAGAAgAAAAhAHrjdlzkAAAA&#10;DgEAAA8AAAAAAAAAAAAAAAAA7AUAAGRycy9kb3ducmV2LnhtbFBLBQYAAAAABAAEAPMAAAD9BgAA&#10;AAA=&#10;">
                <v:shape id="Textfeld 196" o:spid="_x0000_s1039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40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8B4E61" w:rsidRPr="003E1A9A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3150AD"/>
    <w:multiLevelType w:val="hybridMultilevel"/>
    <w:tmpl w:val="523E8E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C6A"/>
    <w:rsid w:val="0013332C"/>
    <w:rsid w:val="00181FA7"/>
    <w:rsid w:val="002B36F1"/>
    <w:rsid w:val="00312D7E"/>
    <w:rsid w:val="00351166"/>
    <w:rsid w:val="003D1AC0"/>
    <w:rsid w:val="003E1A9A"/>
    <w:rsid w:val="0042130A"/>
    <w:rsid w:val="004C3D0F"/>
    <w:rsid w:val="005478F4"/>
    <w:rsid w:val="00565301"/>
    <w:rsid w:val="00574C0B"/>
    <w:rsid w:val="005F512C"/>
    <w:rsid w:val="00625494"/>
    <w:rsid w:val="00687FB1"/>
    <w:rsid w:val="006B5929"/>
    <w:rsid w:val="00714017"/>
    <w:rsid w:val="00715A57"/>
    <w:rsid w:val="00777240"/>
    <w:rsid w:val="0081655C"/>
    <w:rsid w:val="008454E6"/>
    <w:rsid w:val="008762A0"/>
    <w:rsid w:val="008B4E61"/>
    <w:rsid w:val="008C4765"/>
    <w:rsid w:val="00903A60"/>
    <w:rsid w:val="009140E2"/>
    <w:rsid w:val="009402C0"/>
    <w:rsid w:val="00967595"/>
    <w:rsid w:val="009B5D2A"/>
    <w:rsid w:val="009E21A2"/>
    <w:rsid w:val="009F2E9C"/>
    <w:rsid w:val="009F5882"/>
    <w:rsid w:val="00A329BC"/>
    <w:rsid w:val="00A40663"/>
    <w:rsid w:val="00A668F0"/>
    <w:rsid w:val="00B109F5"/>
    <w:rsid w:val="00B25610"/>
    <w:rsid w:val="00B265EF"/>
    <w:rsid w:val="00BE5543"/>
    <w:rsid w:val="00C44D9C"/>
    <w:rsid w:val="00C75FC1"/>
    <w:rsid w:val="00CA7E47"/>
    <w:rsid w:val="00D45F0E"/>
    <w:rsid w:val="00DA716C"/>
    <w:rsid w:val="00DB4A37"/>
    <w:rsid w:val="00DE6F75"/>
    <w:rsid w:val="00E56D62"/>
    <w:rsid w:val="00E66EC4"/>
    <w:rsid w:val="00E86A77"/>
    <w:rsid w:val="00EA4E0D"/>
    <w:rsid w:val="00EE0E70"/>
    <w:rsid w:val="00EE2E1A"/>
    <w:rsid w:val="00FA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B4A3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12</cp:revision>
  <dcterms:created xsi:type="dcterms:W3CDTF">2019-02-01T07:11:00Z</dcterms:created>
  <dcterms:modified xsi:type="dcterms:W3CDTF">2019-03-25T06:28:00Z</dcterms:modified>
</cp:coreProperties>
</file>